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E707E" w14:textId="1DFB68E2" w:rsidR="00095CB3" w:rsidRPr="00307A47" w:rsidRDefault="00095CB3" w:rsidP="00095CB3">
      <w:pPr>
        <w:jc w:val="both"/>
      </w:pPr>
      <w:r w:rsidRPr="00307A47">
        <w:t xml:space="preserve">Наименование </w:t>
      </w:r>
      <w:r w:rsidR="00FA0B08">
        <w:t>Подрядчика</w:t>
      </w:r>
    </w:p>
    <w:p w14:paraId="244E7A00" w14:textId="77777777" w:rsidR="00095CB3" w:rsidRDefault="00095CB3" w:rsidP="00095CB3">
      <w:pPr>
        <w:autoSpaceDN w:val="0"/>
      </w:pPr>
    </w:p>
    <w:p w14:paraId="71AB1EE0" w14:textId="74F80DA3" w:rsidR="00095CB3" w:rsidRPr="00307A47" w:rsidRDefault="00095CB3" w:rsidP="00095CB3">
      <w:pPr>
        <w:autoSpaceDN w:val="0"/>
      </w:pPr>
      <w:proofErr w:type="gramStart"/>
      <w:r w:rsidRPr="00307A47">
        <w:t xml:space="preserve">Реквизиты </w:t>
      </w:r>
      <w:r w:rsidR="00FA0B08">
        <w:t xml:space="preserve"> Подрядчика</w:t>
      </w:r>
      <w:proofErr w:type="gramEnd"/>
      <w:r w:rsidRPr="00307A47">
        <w:t xml:space="preserve"> (ИНН, Адрес)</w:t>
      </w:r>
    </w:p>
    <w:p w14:paraId="4CCC5F26" w14:textId="77777777" w:rsidR="00095CB3" w:rsidRDefault="00095CB3" w:rsidP="00095CB3">
      <w:pPr>
        <w:jc w:val="center"/>
        <w:rPr>
          <w:b/>
          <w:sz w:val="32"/>
        </w:rPr>
      </w:pPr>
    </w:p>
    <w:p w14:paraId="576B24AC" w14:textId="55A63FBF" w:rsidR="00095CB3" w:rsidRDefault="00EC3522" w:rsidP="00095CB3">
      <w:pPr>
        <w:jc w:val="center"/>
        <w:rPr>
          <w:b/>
          <w:sz w:val="32"/>
        </w:rPr>
      </w:pPr>
      <w:r>
        <w:rPr>
          <w:b/>
          <w:sz w:val="28"/>
          <w:szCs w:val="28"/>
        </w:rPr>
        <w:t>КОРРЕ</w:t>
      </w:r>
      <w:r w:rsidR="00095CB3" w:rsidRPr="00095CB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Т</w:t>
      </w:r>
      <w:r w:rsidR="00095CB3" w:rsidRPr="00095CB3">
        <w:rPr>
          <w:b/>
          <w:sz w:val="28"/>
          <w:szCs w:val="28"/>
        </w:rPr>
        <w:t>ИРОВОЧНЫЙ АКТ</w:t>
      </w:r>
      <w:r w:rsidR="00FA0B08">
        <w:rPr>
          <w:b/>
          <w:sz w:val="28"/>
          <w:szCs w:val="28"/>
        </w:rPr>
        <w:t xml:space="preserve"> приемки выполненных работ </w:t>
      </w:r>
      <w:r w:rsidR="00095CB3">
        <w:rPr>
          <w:b/>
          <w:sz w:val="32"/>
        </w:rPr>
        <w:t>№ _______от ________202__</w:t>
      </w:r>
      <w:r w:rsidR="00095CB3" w:rsidRPr="00307A47">
        <w:rPr>
          <w:b/>
          <w:sz w:val="32"/>
        </w:rPr>
        <w:t xml:space="preserve"> г.</w:t>
      </w:r>
    </w:p>
    <w:p w14:paraId="446ABB97" w14:textId="77777777" w:rsidR="00095CB3" w:rsidRDefault="00095CB3" w:rsidP="00095CB3">
      <w:pPr>
        <w:jc w:val="center"/>
        <w:rPr>
          <w:b/>
          <w:sz w:val="28"/>
          <w:szCs w:val="28"/>
        </w:rPr>
      </w:pPr>
    </w:p>
    <w:p w14:paraId="4DAB7947" w14:textId="77777777" w:rsidR="00095CB3" w:rsidRPr="00E23D6D" w:rsidRDefault="00095CB3" w:rsidP="00095CB3">
      <w:pPr>
        <w:jc w:val="center"/>
        <w:rPr>
          <w:b/>
          <w:sz w:val="28"/>
          <w:szCs w:val="28"/>
        </w:rPr>
      </w:pPr>
      <w:r w:rsidRPr="00E23D6D">
        <w:rPr>
          <w:b/>
          <w:sz w:val="28"/>
          <w:szCs w:val="28"/>
        </w:rPr>
        <w:t>Отчетный период с_______20__г. по _______20__г.</w:t>
      </w:r>
    </w:p>
    <w:p w14:paraId="46588870" w14:textId="77777777" w:rsidR="00095CB3" w:rsidRDefault="00095CB3" w:rsidP="00095CB3">
      <w:pPr>
        <w:rPr>
          <w:sz w:val="24"/>
          <w:szCs w:val="24"/>
        </w:rPr>
      </w:pPr>
    </w:p>
    <w:p w14:paraId="4D76FCE4" w14:textId="77777777" w:rsidR="00095CB3" w:rsidRPr="005606CE" w:rsidRDefault="00095CB3" w:rsidP="00BC4B74">
      <w:pPr>
        <w:spacing w:before="120" w:after="120"/>
        <w:rPr>
          <w:sz w:val="22"/>
          <w:szCs w:val="22"/>
        </w:rPr>
      </w:pPr>
      <w:r w:rsidRPr="005606CE">
        <w:rPr>
          <w:sz w:val="22"/>
          <w:szCs w:val="22"/>
        </w:rPr>
        <w:t>Заказчик: ___________________</w:t>
      </w:r>
    </w:p>
    <w:p w14:paraId="68D08640" w14:textId="65E858ED" w:rsidR="00095CB3" w:rsidRDefault="00FA0B08" w:rsidP="00BC4B74">
      <w:pPr>
        <w:autoSpaceDN w:val="0"/>
        <w:adjustRightInd w:val="0"/>
        <w:spacing w:before="120"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Подрядчик</w:t>
      </w:r>
      <w:r w:rsidR="00095CB3" w:rsidRPr="005606CE">
        <w:rPr>
          <w:sz w:val="22"/>
          <w:szCs w:val="22"/>
        </w:rPr>
        <w:t>:_</w:t>
      </w:r>
      <w:proofErr w:type="gramEnd"/>
      <w:r w:rsidR="00095CB3" w:rsidRPr="005606CE">
        <w:rPr>
          <w:sz w:val="22"/>
          <w:szCs w:val="22"/>
        </w:rPr>
        <w:t>______________________________________</w:t>
      </w:r>
    </w:p>
    <w:p w14:paraId="22BB33C5" w14:textId="77777777" w:rsidR="00BA0A8F" w:rsidRPr="005606CE" w:rsidRDefault="00BA0A8F" w:rsidP="00BC4B74">
      <w:pPr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Дополнительное соглашение к договору___________________________________</w:t>
      </w:r>
    </w:p>
    <w:p w14:paraId="02BDE356" w14:textId="77777777" w:rsidR="00095CB3" w:rsidRPr="005606CE" w:rsidRDefault="00095CB3" w:rsidP="00BC4B74">
      <w:pPr>
        <w:autoSpaceDN w:val="0"/>
        <w:adjustRightInd w:val="0"/>
        <w:jc w:val="both"/>
        <w:rPr>
          <w:sz w:val="22"/>
          <w:szCs w:val="22"/>
        </w:rPr>
      </w:pPr>
    </w:p>
    <w:p w14:paraId="49C71AC1" w14:textId="2BE0DAD1" w:rsidR="00BE1E86" w:rsidRPr="005606CE" w:rsidRDefault="00FA0B08" w:rsidP="00095CB3">
      <w:pPr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Подрядчик </w:t>
      </w:r>
      <w:r w:rsidR="00BE1E86" w:rsidRPr="005606CE">
        <w:rPr>
          <w:sz w:val="22"/>
          <w:szCs w:val="22"/>
        </w:rPr>
        <w:t xml:space="preserve">по состоянию на «___» ________ 20__ года </w:t>
      </w:r>
      <w:r w:rsidR="00090666">
        <w:rPr>
          <w:sz w:val="22"/>
          <w:szCs w:val="22"/>
        </w:rPr>
        <w:t>выполнил</w:t>
      </w:r>
      <w:r w:rsidR="00095CB3" w:rsidRPr="005606CE">
        <w:rPr>
          <w:sz w:val="22"/>
          <w:szCs w:val="22"/>
        </w:rPr>
        <w:t xml:space="preserve"> </w:t>
      </w:r>
      <w:r w:rsidR="00BE1E86" w:rsidRPr="005606CE">
        <w:rPr>
          <w:sz w:val="22"/>
          <w:szCs w:val="22"/>
        </w:rPr>
        <w:t xml:space="preserve">и сдал Заказчику следующие </w:t>
      </w:r>
      <w:r w:rsidR="00772530" w:rsidRPr="005606CE">
        <w:rPr>
          <w:sz w:val="22"/>
          <w:szCs w:val="22"/>
        </w:rPr>
        <w:t>работы</w:t>
      </w:r>
      <w:r w:rsidR="00BE1E86" w:rsidRPr="005606CE">
        <w:rPr>
          <w:sz w:val="22"/>
          <w:szCs w:val="22"/>
        </w:rPr>
        <w:t>:</w:t>
      </w:r>
    </w:p>
    <w:p w14:paraId="765A4703" w14:textId="1DA8746F" w:rsidR="00BE1E86" w:rsidRPr="00EC3522" w:rsidRDefault="001C5DC8" w:rsidP="00BE1E86">
      <w:pPr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EC3522">
        <w:rPr>
          <w:b/>
          <w:sz w:val="22"/>
          <w:szCs w:val="22"/>
        </w:rPr>
        <w:t xml:space="preserve">1. </w:t>
      </w:r>
      <w:r w:rsidR="00794B31">
        <w:rPr>
          <w:b/>
          <w:sz w:val="22"/>
          <w:szCs w:val="22"/>
        </w:rPr>
        <w:t>К</w:t>
      </w:r>
      <w:r w:rsidRPr="00EC3522">
        <w:rPr>
          <w:b/>
          <w:sz w:val="22"/>
          <w:szCs w:val="22"/>
        </w:rPr>
        <w:t xml:space="preserve"> Акту выполненных работ № </w:t>
      </w:r>
      <w:r w:rsidRPr="00EC3522">
        <w:rPr>
          <w:b/>
          <w:sz w:val="22"/>
          <w:szCs w:val="22"/>
          <w:u w:val="single"/>
        </w:rPr>
        <w:t>______</w:t>
      </w:r>
      <w:r w:rsidRPr="00EC3522">
        <w:rPr>
          <w:b/>
          <w:sz w:val="22"/>
          <w:szCs w:val="22"/>
        </w:rPr>
        <w:t xml:space="preserve"> от </w:t>
      </w:r>
      <w:r w:rsidRPr="00EC3522">
        <w:rPr>
          <w:b/>
          <w:sz w:val="22"/>
          <w:szCs w:val="22"/>
          <w:u w:val="single"/>
        </w:rPr>
        <w:t>_________________</w:t>
      </w:r>
      <w:r w:rsidR="00EC3522" w:rsidRPr="00EC3522">
        <w:rPr>
          <w:b/>
          <w:sz w:val="22"/>
          <w:szCs w:val="22"/>
          <w:u w:val="single"/>
        </w:rPr>
        <w:t>: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1001"/>
        <w:gridCol w:w="1999"/>
        <w:gridCol w:w="1113"/>
        <w:gridCol w:w="1180"/>
        <w:gridCol w:w="985"/>
        <w:gridCol w:w="1144"/>
        <w:gridCol w:w="1180"/>
        <w:gridCol w:w="985"/>
        <w:gridCol w:w="1144"/>
        <w:gridCol w:w="1180"/>
        <w:gridCol w:w="985"/>
        <w:gridCol w:w="1565"/>
      </w:tblGrid>
      <w:tr w:rsidR="00FD69A7" w:rsidRPr="009335C7" w14:paraId="0F5C88AA" w14:textId="77777777" w:rsidTr="00EC3522">
        <w:trPr>
          <w:jc w:val="center"/>
        </w:trPr>
        <w:tc>
          <w:tcPr>
            <w:tcW w:w="702" w:type="dxa"/>
            <w:vMerge w:val="restart"/>
            <w:vAlign w:val="center"/>
          </w:tcPr>
          <w:p w14:paraId="00633A53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 xml:space="preserve">№ </w:t>
            </w:r>
            <w:proofErr w:type="spellStart"/>
            <w:r w:rsidRPr="009335C7">
              <w:t>п.п</w:t>
            </w:r>
            <w:proofErr w:type="spellEnd"/>
            <w:r w:rsidRPr="009335C7">
              <w:t>.</w:t>
            </w:r>
          </w:p>
        </w:tc>
        <w:tc>
          <w:tcPr>
            <w:tcW w:w="1001" w:type="dxa"/>
            <w:vMerge w:val="restart"/>
            <w:vAlign w:val="center"/>
          </w:tcPr>
          <w:p w14:paraId="79C13BEB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№ расценки</w:t>
            </w:r>
          </w:p>
        </w:tc>
        <w:tc>
          <w:tcPr>
            <w:tcW w:w="1999" w:type="dxa"/>
            <w:vMerge w:val="restart"/>
            <w:vAlign w:val="center"/>
          </w:tcPr>
          <w:p w14:paraId="0524A84D" w14:textId="4C85CB1F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 xml:space="preserve">Виды оплачиваемых </w:t>
            </w:r>
            <w:r w:rsidR="00FA0B08">
              <w:t>работ</w:t>
            </w:r>
          </w:p>
        </w:tc>
        <w:tc>
          <w:tcPr>
            <w:tcW w:w="1113" w:type="dxa"/>
            <w:vMerge w:val="restart"/>
            <w:vAlign w:val="center"/>
          </w:tcPr>
          <w:p w14:paraId="6A59527C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Единица измерения</w:t>
            </w:r>
          </w:p>
        </w:tc>
        <w:tc>
          <w:tcPr>
            <w:tcW w:w="3309" w:type="dxa"/>
            <w:gridSpan w:val="3"/>
            <w:vAlign w:val="center"/>
          </w:tcPr>
          <w:p w14:paraId="7FBE47F1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Выполнено работ (до изменений)</w:t>
            </w:r>
          </w:p>
        </w:tc>
        <w:tc>
          <w:tcPr>
            <w:tcW w:w="3309" w:type="dxa"/>
            <w:gridSpan w:val="3"/>
            <w:vAlign w:val="center"/>
          </w:tcPr>
          <w:p w14:paraId="41DAF424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Выполнено работ (после изменений</w:t>
            </w:r>
            <w:r w:rsidR="00D24CD1">
              <w:t>)</w:t>
            </w:r>
          </w:p>
        </w:tc>
        <w:tc>
          <w:tcPr>
            <w:tcW w:w="3730" w:type="dxa"/>
            <w:gridSpan w:val="3"/>
            <w:vAlign w:val="center"/>
          </w:tcPr>
          <w:p w14:paraId="07D4F23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Изменение (увеличение «+», уменьшение «-»)</w:t>
            </w:r>
          </w:p>
        </w:tc>
      </w:tr>
      <w:tr w:rsidR="009335C7" w:rsidRPr="009335C7" w14:paraId="30374184" w14:textId="77777777" w:rsidTr="00EC3522">
        <w:trPr>
          <w:jc w:val="center"/>
        </w:trPr>
        <w:tc>
          <w:tcPr>
            <w:tcW w:w="702" w:type="dxa"/>
            <w:vMerge/>
            <w:vAlign w:val="center"/>
          </w:tcPr>
          <w:p w14:paraId="6BF39814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  <w:vMerge/>
          </w:tcPr>
          <w:p w14:paraId="7B1E2B8D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999" w:type="dxa"/>
            <w:vMerge/>
          </w:tcPr>
          <w:p w14:paraId="4F79BCD4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13" w:type="dxa"/>
            <w:vMerge/>
          </w:tcPr>
          <w:p w14:paraId="0C4DED8E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249F2094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количество</w:t>
            </w:r>
          </w:p>
        </w:tc>
        <w:tc>
          <w:tcPr>
            <w:tcW w:w="985" w:type="dxa"/>
          </w:tcPr>
          <w:p w14:paraId="07B185E4" w14:textId="77777777" w:rsid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цена за единицу,</w:t>
            </w:r>
          </w:p>
          <w:p w14:paraId="406A312D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144" w:type="dxa"/>
          </w:tcPr>
          <w:p w14:paraId="44ED71C6" w14:textId="77777777" w:rsid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стоимость,</w:t>
            </w:r>
          </w:p>
          <w:p w14:paraId="64329E61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180" w:type="dxa"/>
          </w:tcPr>
          <w:p w14:paraId="04F2ED32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количество</w:t>
            </w:r>
          </w:p>
        </w:tc>
        <w:tc>
          <w:tcPr>
            <w:tcW w:w="985" w:type="dxa"/>
          </w:tcPr>
          <w:p w14:paraId="76825799" w14:textId="77777777" w:rsid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цена за единицу,</w:t>
            </w:r>
          </w:p>
          <w:p w14:paraId="016790E1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144" w:type="dxa"/>
          </w:tcPr>
          <w:p w14:paraId="7D2DCACC" w14:textId="77777777" w:rsid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стоимость,</w:t>
            </w:r>
          </w:p>
          <w:p w14:paraId="60C9E3C1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180" w:type="dxa"/>
          </w:tcPr>
          <w:p w14:paraId="3C333ADB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количество</w:t>
            </w:r>
          </w:p>
        </w:tc>
        <w:tc>
          <w:tcPr>
            <w:tcW w:w="985" w:type="dxa"/>
          </w:tcPr>
          <w:p w14:paraId="1465B1F0" w14:textId="77777777" w:rsid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цена за единицу,</w:t>
            </w:r>
          </w:p>
          <w:p w14:paraId="1C67F784" w14:textId="77777777" w:rsidR="00B0147F" w:rsidRDefault="00B0147F" w:rsidP="009335C7">
            <w:pPr>
              <w:suppressAutoHyphens w:val="0"/>
              <w:autoSpaceDN w:val="0"/>
              <w:adjustRightInd w:val="0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1565" w:type="dxa"/>
          </w:tcPr>
          <w:p w14:paraId="5B8F46B0" w14:textId="77777777" w:rsidR="00B0147F" w:rsidRDefault="00B0147F" w:rsidP="00B0147F">
            <w:pPr>
              <w:suppressAutoHyphens w:val="0"/>
              <w:autoSpaceDN w:val="0"/>
              <w:adjustRightInd w:val="0"/>
              <w:jc w:val="center"/>
            </w:pPr>
            <w:r>
              <w:t>стоимость,</w:t>
            </w:r>
          </w:p>
          <w:p w14:paraId="2297AF92" w14:textId="77777777" w:rsidR="009335C7" w:rsidRPr="009335C7" w:rsidRDefault="00B0147F" w:rsidP="00B0147F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</w:tr>
      <w:tr w:rsidR="009335C7" w:rsidRPr="009335C7" w14:paraId="36733A13" w14:textId="77777777" w:rsidTr="00EC3522">
        <w:trPr>
          <w:jc w:val="center"/>
        </w:trPr>
        <w:tc>
          <w:tcPr>
            <w:tcW w:w="702" w:type="dxa"/>
            <w:vAlign w:val="center"/>
          </w:tcPr>
          <w:p w14:paraId="52D937C0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1</w:t>
            </w:r>
          </w:p>
        </w:tc>
        <w:tc>
          <w:tcPr>
            <w:tcW w:w="1001" w:type="dxa"/>
          </w:tcPr>
          <w:p w14:paraId="723C8F92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2</w:t>
            </w:r>
          </w:p>
        </w:tc>
        <w:tc>
          <w:tcPr>
            <w:tcW w:w="1999" w:type="dxa"/>
          </w:tcPr>
          <w:p w14:paraId="185CD78A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 w:rsidRPr="009335C7">
              <w:t>3</w:t>
            </w:r>
          </w:p>
        </w:tc>
        <w:tc>
          <w:tcPr>
            <w:tcW w:w="1113" w:type="dxa"/>
          </w:tcPr>
          <w:p w14:paraId="3CC59A9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80" w:type="dxa"/>
          </w:tcPr>
          <w:p w14:paraId="03C80A9E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85" w:type="dxa"/>
          </w:tcPr>
          <w:p w14:paraId="2C4C03A0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7B33DBC0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0F8251A9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15836C1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6DD61122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485C2556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121121F2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65" w:type="dxa"/>
          </w:tcPr>
          <w:p w14:paraId="36500241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9335C7" w:rsidRPr="009335C7" w14:paraId="089A8333" w14:textId="77777777" w:rsidTr="00EC3522">
        <w:trPr>
          <w:jc w:val="center"/>
        </w:trPr>
        <w:tc>
          <w:tcPr>
            <w:tcW w:w="702" w:type="dxa"/>
            <w:vAlign w:val="center"/>
          </w:tcPr>
          <w:p w14:paraId="7D87C929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5D3D1710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999" w:type="dxa"/>
          </w:tcPr>
          <w:p w14:paraId="0BAAB3AE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13" w:type="dxa"/>
          </w:tcPr>
          <w:p w14:paraId="2EBBDF2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786C6C79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728A5C9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410EBF6F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6DD2D02D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4B8939CB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6A7B0CDE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0DA97E9D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3A6AF7F8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65" w:type="dxa"/>
          </w:tcPr>
          <w:p w14:paraId="34B7C201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9335C7" w:rsidRPr="009335C7" w14:paraId="46882ADC" w14:textId="77777777" w:rsidTr="00EC3522">
        <w:trPr>
          <w:jc w:val="center"/>
        </w:trPr>
        <w:tc>
          <w:tcPr>
            <w:tcW w:w="702" w:type="dxa"/>
            <w:vAlign w:val="center"/>
          </w:tcPr>
          <w:p w14:paraId="2AA7DF0C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05248696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999" w:type="dxa"/>
          </w:tcPr>
          <w:p w14:paraId="654BD6F2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13" w:type="dxa"/>
          </w:tcPr>
          <w:p w14:paraId="2981F36F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7964A3EA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24F149DC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57AB4E8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61F016BC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52A52301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243CCF1B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4BE20E4F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3A4BBBD3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65" w:type="dxa"/>
          </w:tcPr>
          <w:p w14:paraId="0671604D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9335C7" w:rsidRPr="009335C7" w14:paraId="40C100DB" w14:textId="77777777" w:rsidTr="00EC3522">
        <w:trPr>
          <w:jc w:val="center"/>
        </w:trPr>
        <w:tc>
          <w:tcPr>
            <w:tcW w:w="702" w:type="dxa"/>
            <w:vAlign w:val="center"/>
          </w:tcPr>
          <w:p w14:paraId="70E11F4C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077A9D99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999" w:type="dxa"/>
          </w:tcPr>
          <w:p w14:paraId="05FCBB2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  <w:r w:rsidRPr="009335C7">
              <w:t>Всего по акту без НДС</w:t>
            </w:r>
          </w:p>
        </w:tc>
        <w:tc>
          <w:tcPr>
            <w:tcW w:w="1113" w:type="dxa"/>
          </w:tcPr>
          <w:p w14:paraId="4BA435A2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75AA74B8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274CB420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44A6FE13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556DFF8F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77F1F6EC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189AC41B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046209C4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401D626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65" w:type="dxa"/>
          </w:tcPr>
          <w:p w14:paraId="42548D64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9335C7" w:rsidRPr="009335C7" w14:paraId="25F601DA" w14:textId="77777777" w:rsidTr="00EC3522">
        <w:trPr>
          <w:jc w:val="center"/>
        </w:trPr>
        <w:tc>
          <w:tcPr>
            <w:tcW w:w="702" w:type="dxa"/>
            <w:vAlign w:val="center"/>
          </w:tcPr>
          <w:p w14:paraId="474AAEFE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17283386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999" w:type="dxa"/>
          </w:tcPr>
          <w:p w14:paraId="7C4D48B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  <w:r w:rsidRPr="009335C7">
              <w:t>НДС – 20%</w:t>
            </w:r>
          </w:p>
        </w:tc>
        <w:tc>
          <w:tcPr>
            <w:tcW w:w="1113" w:type="dxa"/>
          </w:tcPr>
          <w:p w14:paraId="3BEB4E53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4D28A8AF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2BDC15F2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3542AC9F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59E52315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467FB5DE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2C70EC4D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032619F9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67BF0A52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65" w:type="dxa"/>
          </w:tcPr>
          <w:p w14:paraId="26FBD3B8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9335C7" w:rsidRPr="009335C7" w14:paraId="48655E7A" w14:textId="77777777" w:rsidTr="00EC3522">
        <w:trPr>
          <w:jc w:val="center"/>
        </w:trPr>
        <w:tc>
          <w:tcPr>
            <w:tcW w:w="702" w:type="dxa"/>
            <w:vAlign w:val="center"/>
          </w:tcPr>
          <w:p w14:paraId="69B1D106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65ACC24C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999" w:type="dxa"/>
          </w:tcPr>
          <w:p w14:paraId="2FA6C5C3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  <w:r w:rsidRPr="009335C7">
              <w:t>Всего по акту с НДС 20%</w:t>
            </w:r>
          </w:p>
        </w:tc>
        <w:tc>
          <w:tcPr>
            <w:tcW w:w="1113" w:type="dxa"/>
          </w:tcPr>
          <w:p w14:paraId="2BFD8FC0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39807E49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11797F94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7D20080F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50E22999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0F62C00E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5A6E9B06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603E0906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46ED0ED6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65" w:type="dxa"/>
          </w:tcPr>
          <w:p w14:paraId="0F5EF18D" w14:textId="77777777" w:rsidR="009335C7" w:rsidRPr="009335C7" w:rsidRDefault="009335C7" w:rsidP="009335C7">
            <w:pPr>
              <w:suppressAutoHyphens w:val="0"/>
              <w:autoSpaceDN w:val="0"/>
              <w:adjustRightInd w:val="0"/>
              <w:jc w:val="both"/>
            </w:pPr>
          </w:p>
        </w:tc>
      </w:tr>
    </w:tbl>
    <w:p w14:paraId="73E64742" w14:textId="77777777" w:rsidR="003E067B" w:rsidRDefault="003E067B" w:rsidP="00BE1E86">
      <w:pPr>
        <w:tabs>
          <w:tab w:val="left" w:pos="284"/>
          <w:tab w:val="left" w:pos="993"/>
        </w:tabs>
        <w:jc w:val="both"/>
        <w:rPr>
          <w:sz w:val="24"/>
          <w:szCs w:val="24"/>
          <w:lang w:bidi="ru-RU"/>
        </w:rPr>
      </w:pPr>
    </w:p>
    <w:p w14:paraId="6448A01E" w14:textId="62879539" w:rsidR="00B0147F" w:rsidRPr="00EC3522" w:rsidRDefault="00B0147F" w:rsidP="00B0147F">
      <w:pPr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EC3522">
        <w:rPr>
          <w:b/>
          <w:sz w:val="22"/>
          <w:szCs w:val="22"/>
        </w:rPr>
        <w:t xml:space="preserve">2. </w:t>
      </w:r>
      <w:r w:rsidR="00794B31">
        <w:rPr>
          <w:b/>
          <w:sz w:val="22"/>
          <w:szCs w:val="22"/>
        </w:rPr>
        <w:t>К</w:t>
      </w:r>
      <w:r w:rsidRPr="00EC3522">
        <w:rPr>
          <w:b/>
          <w:sz w:val="22"/>
          <w:szCs w:val="22"/>
        </w:rPr>
        <w:t xml:space="preserve"> Акту выполненных работ № </w:t>
      </w:r>
      <w:r w:rsidRPr="00EC3522">
        <w:rPr>
          <w:b/>
          <w:sz w:val="22"/>
          <w:szCs w:val="22"/>
          <w:u w:val="single"/>
        </w:rPr>
        <w:t>______</w:t>
      </w:r>
      <w:r w:rsidRPr="00EC3522">
        <w:rPr>
          <w:b/>
          <w:sz w:val="22"/>
          <w:szCs w:val="22"/>
        </w:rPr>
        <w:t xml:space="preserve"> от </w:t>
      </w:r>
      <w:r w:rsidRPr="00EC3522">
        <w:rPr>
          <w:b/>
          <w:sz w:val="22"/>
          <w:szCs w:val="22"/>
          <w:u w:val="single"/>
        </w:rPr>
        <w:t>_________________</w:t>
      </w:r>
      <w:r w:rsidR="00EC3522">
        <w:rPr>
          <w:b/>
          <w:sz w:val="22"/>
          <w:szCs w:val="22"/>
          <w:u w:val="single"/>
        </w:rPr>
        <w:t>: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1001"/>
        <w:gridCol w:w="2064"/>
        <w:gridCol w:w="1113"/>
        <w:gridCol w:w="1180"/>
        <w:gridCol w:w="985"/>
        <w:gridCol w:w="1144"/>
        <w:gridCol w:w="1180"/>
        <w:gridCol w:w="985"/>
        <w:gridCol w:w="1144"/>
        <w:gridCol w:w="1180"/>
        <w:gridCol w:w="985"/>
        <w:gridCol w:w="1519"/>
      </w:tblGrid>
      <w:tr w:rsidR="00B0147F" w:rsidRPr="009335C7" w14:paraId="41BCACD6" w14:textId="77777777" w:rsidTr="0075090F">
        <w:trPr>
          <w:jc w:val="center"/>
        </w:trPr>
        <w:tc>
          <w:tcPr>
            <w:tcW w:w="683" w:type="dxa"/>
            <w:vMerge w:val="restart"/>
            <w:vAlign w:val="center"/>
          </w:tcPr>
          <w:p w14:paraId="51338387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 xml:space="preserve">№ </w:t>
            </w:r>
            <w:proofErr w:type="spellStart"/>
            <w:r w:rsidRPr="009335C7">
              <w:t>п.п</w:t>
            </w:r>
            <w:proofErr w:type="spellEnd"/>
            <w:r w:rsidRPr="009335C7">
              <w:t>.</w:t>
            </w:r>
          </w:p>
        </w:tc>
        <w:tc>
          <w:tcPr>
            <w:tcW w:w="1001" w:type="dxa"/>
            <w:vMerge w:val="restart"/>
            <w:vAlign w:val="center"/>
          </w:tcPr>
          <w:p w14:paraId="4049A9B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№ расценки</w:t>
            </w:r>
          </w:p>
        </w:tc>
        <w:tc>
          <w:tcPr>
            <w:tcW w:w="2064" w:type="dxa"/>
            <w:vMerge w:val="restart"/>
            <w:vAlign w:val="center"/>
          </w:tcPr>
          <w:p w14:paraId="6500728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 xml:space="preserve">Виды оплачиваемых </w:t>
            </w:r>
            <w:r>
              <w:t>работ</w:t>
            </w:r>
          </w:p>
        </w:tc>
        <w:tc>
          <w:tcPr>
            <w:tcW w:w="1113" w:type="dxa"/>
            <w:vMerge w:val="restart"/>
            <w:vAlign w:val="center"/>
          </w:tcPr>
          <w:p w14:paraId="5D365C7D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Единица измерения</w:t>
            </w:r>
          </w:p>
        </w:tc>
        <w:tc>
          <w:tcPr>
            <w:tcW w:w="3309" w:type="dxa"/>
            <w:gridSpan w:val="3"/>
            <w:vAlign w:val="center"/>
          </w:tcPr>
          <w:p w14:paraId="09871123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Выполнено работ (до изменений)</w:t>
            </w:r>
          </w:p>
        </w:tc>
        <w:tc>
          <w:tcPr>
            <w:tcW w:w="3309" w:type="dxa"/>
            <w:gridSpan w:val="3"/>
            <w:vAlign w:val="center"/>
          </w:tcPr>
          <w:p w14:paraId="1DA92A82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Выполнено работ (после изменений</w:t>
            </w:r>
            <w:r w:rsidR="00D24CD1">
              <w:t>)</w:t>
            </w:r>
          </w:p>
        </w:tc>
        <w:tc>
          <w:tcPr>
            <w:tcW w:w="3684" w:type="dxa"/>
            <w:gridSpan w:val="3"/>
            <w:vAlign w:val="center"/>
          </w:tcPr>
          <w:p w14:paraId="7DD078F1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Изменение (увеличение «+», уменьшение «-»)</w:t>
            </w:r>
          </w:p>
        </w:tc>
      </w:tr>
      <w:tr w:rsidR="00B0147F" w:rsidRPr="009335C7" w14:paraId="1BD067B0" w14:textId="77777777" w:rsidTr="0075090F">
        <w:trPr>
          <w:jc w:val="center"/>
        </w:trPr>
        <w:tc>
          <w:tcPr>
            <w:tcW w:w="683" w:type="dxa"/>
            <w:vMerge/>
            <w:vAlign w:val="center"/>
          </w:tcPr>
          <w:p w14:paraId="7E3F6E2C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  <w:vMerge/>
          </w:tcPr>
          <w:p w14:paraId="6272856B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2064" w:type="dxa"/>
            <w:vMerge/>
          </w:tcPr>
          <w:p w14:paraId="5E754864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13" w:type="dxa"/>
            <w:vMerge/>
          </w:tcPr>
          <w:p w14:paraId="5466FB18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0DBBAE99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количество</w:t>
            </w:r>
          </w:p>
        </w:tc>
        <w:tc>
          <w:tcPr>
            <w:tcW w:w="985" w:type="dxa"/>
          </w:tcPr>
          <w:p w14:paraId="7425E61E" w14:textId="77777777" w:rsidR="00B0147F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цена за единицу,</w:t>
            </w:r>
          </w:p>
          <w:p w14:paraId="6CF9F220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144" w:type="dxa"/>
          </w:tcPr>
          <w:p w14:paraId="4BCA9EC0" w14:textId="77777777" w:rsidR="00B0147F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стоимость,</w:t>
            </w:r>
          </w:p>
          <w:p w14:paraId="3738FF98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180" w:type="dxa"/>
          </w:tcPr>
          <w:p w14:paraId="20B24DE0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количество</w:t>
            </w:r>
          </w:p>
        </w:tc>
        <w:tc>
          <w:tcPr>
            <w:tcW w:w="985" w:type="dxa"/>
          </w:tcPr>
          <w:p w14:paraId="7362542D" w14:textId="77777777" w:rsidR="00B0147F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цена за единицу,</w:t>
            </w:r>
          </w:p>
          <w:p w14:paraId="1E443F55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144" w:type="dxa"/>
          </w:tcPr>
          <w:p w14:paraId="3B3E5275" w14:textId="77777777" w:rsidR="00B0147F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стоимость,</w:t>
            </w:r>
          </w:p>
          <w:p w14:paraId="60EE1D48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180" w:type="dxa"/>
          </w:tcPr>
          <w:p w14:paraId="29E637A3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количество</w:t>
            </w:r>
          </w:p>
        </w:tc>
        <w:tc>
          <w:tcPr>
            <w:tcW w:w="985" w:type="dxa"/>
          </w:tcPr>
          <w:p w14:paraId="7FF131F1" w14:textId="77777777" w:rsidR="00B0147F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цена за единицу,</w:t>
            </w:r>
          </w:p>
          <w:p w14:paraId="6315E090" w14:textId="77777777" w:rsidR="00B0147F" w:rsidRDefault="00B0147F" w:rsidP="005C0931">
            <w:pPr>
              <w:suppressAutoHyphens w:val="0"/>
              <w:autoSpaceDN w:val="0"/>
              <w:adjustRightInd w:val="0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1519" w:type="dxa"/>
          </w:tcPr>
          <w:p w14:paraId="5954D172" w14:textId="77777777" w:rsidR="00B0147F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стоимость,</w:t>
            </w:r>
          </w:p>
          <w:p w14:paraId="25F3FA27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руб.</w:t>
            </w:r>
          </w:p>
        </w:tc>
      </w:tr>
      <w:tr w:rsidR="00B0147F" w:rsidRPr="009335C7" w14:paraId="2C272FAF" w14:textId="77777777" w:rsidTr="0075090F">
        <w:trPr>
          <w:jc w:val="center"/>
        </w:trPr>
        <w:tc>
          <w:tcPr>
            <w:tcW w:w="683" w:type="dxa"/>
            <w:vAlign w:val="center"/>
          </w:tcPr>
          <w:p w14:paraId="25268349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1</w:t>
            </w:r>
          </w:p>
        </w:tc>
        <w:tc>
          <w:tcPr>
            <w:tcW w:w="1001" w:type="dxa"/>
          </w:tcPr>
          <w:p w14:paraId="518751C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2</w:t>
            </w:r>
            <w:bookmarkStart w:id="0" w:name="_GoBack"/>
            <w:bookmarkEnd w:id="0"/>
          </w:p>
        </w:tc>
        <w:tc>
          <w:tcPr>
            <w:tcW w:w="2064" w:type="dxa"/>
          </w:tcPr>
          <w:p w14:paraId="4F58F2FE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 w:rsidRPr="009335C7">
              <w:t>3</w:t>
            </w:r>
          </w:p>
        </w:tc>
        <w:tc>
          <w:tcPr>
            <w:tcW w:w="1113" w:type="dxa"/>
          </w:tcPr>
          <w:p w14:paraId="226EE0DA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80" w:type="dxa"/>
          </w:tcPr>
          <w:p w14:paraId="12B4D83A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85" w:type="dxa"/>
          </w:tcPr>
          <w:p w14:paraId="3ED7D20E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78A24AA2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05162A1B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3E5A0E0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1FD8C935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5AABC59A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0AC88C80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19" w:type="dxa"/>
          </w:tcPr>
          <w:p w14:paraId="4AC2BF0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B0147F" w:rsidRPr="009335C7" w14:paraId="3CD47388" w14:textId="77777777" w:rsidTr="0075090F">
        <w:trPr>
          <w:jc w:val="center"/>
        </w:trPr>
        <w:tc>
          <w:tcPr>
            <w:tcW w:w="683" w:type="dxa"/>
            <w:vAlign w:val="center"/>
          </w:tcPr>
          <w:p w14:paraId="765D12A1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6BA0A452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2064" w:type="dxa"/>
          </w:tcPr>
          <w:p w14:paraId="0CCCC51E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13" w:type="dxa"/>
          </w:tcPr>
          <w:p w14:paraId="26B2D5F5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35C6EB7A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2B446823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7A5BBEC2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2CB2139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46A625C0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6F0322CB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665AC319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42FB91F0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19" w:type="dxa"/>
          </w:tcPr>
          <w:p w14:paraId="481A87B1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B0147F" w:rsidRPr="009335C7" w14:paraId="0EAEE917" w14:textId="77777777" w:rsidTr="0075090F">
        <w:trPr>
          <w:jc w:val="center"/>
        </w:trPr>
        <w:tc>
          <w:tcPr>
            <w:tcW w:w="683" w:type="dxa"/>
            <w:vAlign w:val="center"/>
          </w:tcPr>
          <w:p w14:paraId="3D610744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4E6093E5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2064" w:type="dxa"/>
          </w:tcPr>
          <w:p w14:paraId="6A168A03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13" w:type="dxa"/>
          </w:tcPr>
          <w:p w14:paraId="7DB97C6A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4FE6DADA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6666D035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114E7A7E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0ABDE335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31C21AE8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7E8F080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5033D4E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6F7B6C2B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19" w:type="dxa"/>
          </w:tcPr>
          <w:p w14:paraId="6CF1AE0C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B0147F" w:rsidRPr="009335C7" w14:paraId="219BCB01" w14:textId="77777777" w:rsidTr="0075090F">
        <w:trPr>
          <w:jc w:val="center"/>
        </w:trPr>
        <w:tc>
          <w:tcPr>
            <w:tcW w:w="683" w:type="dxa"/>
            <w:vAlign w:val="center"/>
          </w:tcPr>
          <w:p w14:paraId="6730CC07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56101CFB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2064" w:type="dxa"/>
          </w:tcPr>
          <w:p w14:paraId="4334AD5D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  <w:r w:rsidRPr="009335C7">
              <w:t>Всего по акту без НДС</w:t>
            </w:r>
          </w:p>
        </w:tc>
        <w:tc>
          <w:tcPr>
            <w:tcW w:w="1113" w:type="dxa"/>
          </w:tcPr>
          <w:p w14:paraId="56EB9D01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27F30F80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32A656B3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3258E985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18035AA7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53B96925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0B039E4A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24DC3B4D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2FDBB837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19" w:type="dxa"/>
          </w:tcPr>
          <w:p w14:paraId="1B36D52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B0147F" w:rsidRPr="009335C7" w14:paraId="2E80BB74" w14:textId="77777777" w:rsidTr="0075090F">
        <w:trPr>
          <w:jc w:val="center"/>
        </w:trPr>
        <w:tc>
          <w:tcPr>
            <w:tcW w:w="683" w:type="dxa"/>
            <w:vAlign w:val="center"/>
          </w:tcPr>
          <w:p w14:paraId="70C7A1AE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35927285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2064" w:type="dxa"/>
          </w:tcPr>
          <w:p w14:paraId="4E4017C8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  <w:r w:rsidRPr="009335C7">
              <w:t>НДС – 20%</w:t>
            </w:r>
          </w:p>
        </w:tc>
        <w:tc>
          <w:tcPr>
            <w:tcW w:w="1113" w:type="dxa"/>
          </w:tcPr>
          <w:p w14:paraId="0BDD27BB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3E49DCC4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32A72F02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52C33777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2633C4F8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2B1837C9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5B20DDC1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16E816BF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60BD6ADC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19" w:type="dxa"/>
          </w:tcPr>
          <w:p w14:paraId="5DB97314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</w:tr>
      <w:tr w:rsidR="00B0147F" w:rsidRPr="009335C7" w14:paraId="74E3867A" w14:textId="77777777" w:rsidTr="0075090F">
        <w:trPr>
          <w:jc w:val="center"/>
        </w:trPr>
        <w:tc>
          <w:tcPr>
            <w:tcW w:w="683" w:type="dxa"/>
            <w:vAlign w:val="center"/>
          </w:tcPr>
          <w:p w14:paraId="1BA42E47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001" w:type="dxa"/>
          </w:tcPr>
          <w:p w14:paraId="04902B2B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2064" w:type="dxa"/>
          </w:tcPr>
          <w:p w14:paraId="29D4CE24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  <w:r w:rsidRPr="009335C7">
              <w:t>Всего по акту с НДС 20%</w:t>
            </w:r>
          </w:p>
        </w:tc>
        <w:tc>
          <w:tcPr>
            <w:tcW w:w="1113" w:type="dxa"/>
          </w:tcPr>
          <w:p w14:paraId="63F4F36C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472B66DA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14:paraId="67159342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44" w:type="dxa"/>
          </w:tcPr>
          <w:p w14:paraId="41BF318E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center"/>
            </w:pPr>
          </w:p>
        </w:tc>
        <w:tc>
          <w:tcPr>
            <w:tcW w:w="1180" w:type="dxa"/>
          </w:tcPr>
          <w:p w14:paraId="5EDCE19C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5AC81362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44" w:type="dxa"/>
          </w:tcPr>
          <w:p w14:paraId="489C7E27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180" w:type="dxa"/>
          </w:tcPr>
          <w:p w14:paraId="36A0790F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985" w:type="dxa"/>
          </w:tcPr>
          <w:p w14:paraId="4550F496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  <w:tc>
          <w:tcPr>
            <w:tcW w:w="1519" w:type="dxa"/>
          </w:tcPr>
          <w:p w14:paraId="4DC40AEA" w14:textId="77777777" w:rsidR="00B0147F" w:rsidRPr="009335C7" w:rsidRDefault="00B0147F" w:rsidP="005C0931">
            <w:pPr>
              <w:suppressAutoHyphens w:val="0"/>
              <w:autoSpaceDN w:val="0"/>
              <w:adjustRightInd w:val="0"/>
              <w:jc w:val="both"/>
            </w:pPr>
          </w:p>
        </w:tc>
      </w:tr>
    </w:tbl>
    <w:p w14:paraId="57AADD7F" w14:textId="06748FD1" w:rsidR="00BE1E86" w:rsidRPr="005606CE" w:rsidRDefault="001C5DC8" w:rsidP="00001236">
      <w:pPr>
        <w:autoSpaceDN w:val="0"/>
        <w:adjustRightInd w:val="0"/>
        <w:spacing w:before="120" w:after="120"/>
        <w:ind w:firstLine="567"/>
        <w:jc w:val="both"/>
        <w:rPr>
          <w:sz w:val="22"/>
          <w:szCs w:val="22"/>
        </w:rPr>
      </w:pPr>
      <w:r w:rsidRPr="005606CE">
        <w:rPr>
          <w:sz w:val="22"/>
          <w:szCs w:val="22"/>
        </w:rPr>
        <w:t xml:space="preserve">3. </w:t>
      </w:r>
      <w:r w:rsidR="00BE1E86" w:rsidRPr="005606CE">
        <w:rPr>
          <w:sz w:val="22"/>
          <w:szCs w:val="22"/>
        </w:rPr>
        <w:t xml:space="preserve">Всего </w:t>
      </w:r>
      <w:r w:rsidR="00D24CD1">
        <w:rPr>
          <w:sz w:val="22"/>
          <w:szCs w:val="22"/>
        </w:rPr>
        <w:t>выполнено</w:t>
      </w:r>
      <w:r w:rsidR="00BE1E86" w:rsidRPr="005606CE">
        <w:rPr>
          <w:sz w:val="22"/>
          <w:szCs w:val="22"/>
        </w:rPr>
        <w:t xml:space="preserve"> по </w:t>
      </w:r>
      <w:r w:rsidRPr="005606CE">
        <w:rPr>
          <w:sz w:val="22"/>
          <w:szCs w:val="22"/>
        </w:rPr>
        <w:t xml:space="preserve">Корректировочному </w:t>
      </w:r>
      <w:r w:rsidR="00BE1E86" w:rsidRPr="005606CE">
        <w:rPr>
          <w:sz w:val="22"/>
          <w:szCs w:val="22"/>
        </w:rPr>
        <w:t>акту за _____________20___ г.</w:t>
      </w:r>
      <w:r w:rsidR="00297ECB">
        <w:rPr>
          <w:sz w:val="22"/>
          <w:szCs w:val="22"/>
        </w:rPr>
        <w:t xml:space="preserve"> (после изменений)</w:t>
      </w:r>
      <w:r w:rsidR="00BE1E86" w:rsidRPr="005606CE">
        <w:rPr>
          <w:sz w:val="22"/>
          <w:szCs w:val="22"/>
        </w:rPr>
        <w:t>: сумма цифрами (сумма прописью) с НДС, в том числе НДС 20% - сумма цифрами (сумма прописью).</w:t>
      </w:r>
    </w:p>
    <w:p w14:paraId="51002F9F" w14:textId="77777777" w:rsidR="00BE1E86" w:rsidRPr="005606CE" w:rsidRDefault="00B0147F" w:rsidP="00001236">
      <w:pPr>
        <w:autoSpaceDN w:val="0"/>
        <w:adjustRightInd w:val="0"/>
        <w:spacing w:before="120" w:after="120"/>
        <w:ind w:firstLine="567"/>
        <w:jc w:val="both"/>
        <w:rPr>
          <w:sz w:val="22"/>
          <w:szCs w:val="22"/>
        </w:rPr>
      </w:pPr>
      <w:r w:rsidRPr="005606CE">
        <w:rPr>
          <w:sz w:val="22"/>
          <w:szCs w:val="22"/>
        </w:rPr>
        <w:t>4</w:t>
      </w:r>
      <w:r w:rsidR="00BE1E86" w:rsidRPr="005606CE">
        <w:rPr>
          <w:sz w:val="22"/>
          <w:szCs w:val="22"/>
        </w:rPr>
        <w:t xml:space="preserve">. Стоимость </w:t>
      </w:r>
      <w:r w:rsidR="00532682">
        <w:rPr>
          <w:sz w:val="22"/>
          <w:szCs w:val="22"/>
        </w:rPr>
        <w:t>работ</w:t>
      </w:r>
      <w:r w:rsidR="00BE1E86" w:rsidRPr="005606CE">
        <w:rPr>
          <w:sz w:val="22"/>
          <w:szCs w:val="22"/>
        </w:rPr>
        <w:t>, подлежащая оплате по настоящему акту, составляет: сумма цифрами (сумма прописью) с НДС, в том числе НДС 20% - сумма цифрами (сумма прописью)</w:t>
      </w:r>
    </w:p>
    <w:p w14:paraId="0F2FC27A" w14:textId="77777777" w:rsidR="00BE1E86" w:rsidRPr="005606CE" w:rsidRDefault="00B0147F" w:rsidP="00001236">
      <w:pPr>
        <w:autoSpaceDN w:val="0"/>
        <w:adjustRightInd w:val="0"/>
        <w:spacing w:before="120" w:after="120"/>
        <w:ind w:firstLine="567"/>
        <w:jc w:val="both"/>
        <w:rPr>
          <w:sz w:val="22"/>
          <w:szCs w:val="22"/>
        </w:rPr>
      </w:pPr>
      <w:r w:rsidRPr="005606CE">
        <w:rPr>
          <w:sz w:val="22"/>
          <w:szCs w:val="22"/>
        </w:rPr>
        <w:t>5</w:t>
      </w:r>
      <w:r w:rsidR="00BE1E86" w:rsidRPr="005606CE">
        <w:rPr>
          <w:sz w:val="22"/>
          <w:szCs w:val="22"/>
        </w:rPr>
        <w:t xml:space="preserve">. </w:t>
      </w:r>
      <w:r w:rsidR="00532682">
        <w:rPr>
          <w:sz w:val="22"/>
          <w:szCs w:val="22"/>
        </w:rPr>
        <w:t>Выполненные работы</w:t>
      </w:r>
      <w:r w:rsidR="00095CB3" w:rsidRPr="005606CE">
        <w:rPr>
          <w:sz w:val="22"/>
          <w:szCs w:val="22"/>
        </w:rPr>
        <w:t xml:space="preserve"> </w:t>
      </w:r>
      <w:r w:rsidR="00BE1E86" w:rsidRPr="005606CE">
        <w:rPr>
          <w:sz w:val="22"/>
          <w:szCs w:val="22"/>
        </w:rPr>
        <w:t xml:space="preserve">соответствуют условиям Договора от ____________ № ____________. Претензий по срокам и объемам </w:t>
      </w:r>
      <w:r w:rsidR="00532682">
        <w:rPr>
          <w:sz w:val="22"/>
          <w:szCs w:val="22"/>
        </w:rPr>
        <w:t>выполненных работ</w:t>
      </w:r>
      <w:r w:rsidR="00BE1E86" w:rsidRPr="005606CE">
        <w:rPr>
          <w:sz w:val="22"/>
          <w:szCs w:val="22"/>
        </w:rPr>
        <w:t xml:space="preserve"> Стороны друг к другу не имеют.</w:t>
      </w:r>
    </w:p>
    <w:p w14:paraId="36448263" w14:textId="09DDDAF0" w:rsidR="00BE1E86" w:rsidRPr="005606CE" w:rsidRDefault="00B0147F" w:rsidP="00001236">
      <w:pPr>
        <w:autoSpaceDN w:val="0"/>
        <w:adjustRightInd w:val="0"/>
        <w:spacing w:before="120" w:after="120"/>
        <w:ind w:firstLine="567"/>
        <w:jc w:val="both"/>
        <w:rPr>
          <w:sz w:val="22"/>
          <w:szCs w:val="22"/>
        </w:rPr>
      </w:pPr>
      <w:r w:rsidRPr="005606CE">
        <w:rPr>
          <w:sz w:val="22"/>
          <w:szCs w:val="22"/>
        </w:rPr>
        <w:t>6</w:t>
      </w:r>
      <w:r w:rsidR="00BE1E86" w:rsidRPr="005606CE">
        <w:rPr>
          <w:sz w:val="22"/>
          <w:szCs w:val="22"/>
        </w:rPr>
        <w:t xml:space="preserve">. Вся документация, подтверждающая </w:t>
      </w:r>
      <w:r w:rsidR="00532682">
        <w:rPr>
          <w:sz w:val="22"/>
          <w:szCs w:val="22"/>
        </w:rPr>
        <w:t>выполнение</w:t>
      </w:r>
      <w:r w:rsidR="00095CB3" w:rsidRPr="005606CE">
        <w:rPr>
          <w:sz w:val="22"/>
          <w:szCs w:val="22"/>
        </w:rPr>
        <w:t xml:space="preserve"> </w:t>
      </w:r>
      <w:r w:rsidR="00532682">
        <w:rPr>
          <w:sz w:val="22"/>
          <w:szCs w:val="22"/>
        </w:rPr>
        <w:t xml:space="preserve">работ </w:t>
      </w:r>
      <w:r w:rsidR="00BE1E86" w:rsidRPr="005606CE">
        <w:rPr>
          <w:sz w:val="22"/>
          <w:szCs w:val="22"/>
        </w:rPr>
        <w:t xml:space="preserve">по данному акту, передана Заказчику в полном объеме с сопроводительными документами </w:t>
      </w:r>
      <w:r w:rsidR="00FA0B08">
        <w:rPr>
          <w:sz w:val="22"/>
          <w:szCs w:val="22"/>
        </w:rPr>
        <w:t>Подрядчика</w:t>
      </w:r>
      <w:r w:rsidR="00BE1E86" w:rsidRPr="005606CE">
        <w:rPr>
          <w:sz w:val="22"/>
          <w:szCs w:val="22"/>
        </w:rPr>
        <w:t>.</w:t>
      </w:r>
    </w:p>
    <w:p w14:paraId="7D4ACF0D" w14:textId="77777777" w:rsidR="00736EDA" w:rsidRPr="005606CE" w:rsidRDefault="00B0147F" w:rsidP="00001236">
      <w:pPr>
        <w:autoSpaceDN w:val="0"/>
        <w:adjustRightInd w:val="0"/>
        <w:spacing w:before="120" w:after="120"/>
        <w:ind w:firstLine="567"/>
        <w:jc w:val="both"/>
        <w:rPr>
          <w:sz w:val="22"/>
          <w:szCs w:val="22"/>
        </w:rPr>
      </w:pPr>
      <w:r w:rsidRPr="005606CE">
        <w:rPr>
          <w:sz w:val="22"/>
          <w:szCs w:val="22"/>
        </w:rPr>
        <w:t>7</w:t>
      </w:r>
      <w:r w:rsidR="00736EDA" w:rsidRPr="005606CE">
        <w:rPr>
          <w:sz w:val="22"/>
          <w:szCs w:val="22"/>
        </w:rPr>
        <w:t>. Идентификатор государственного контракта______.</w:t>
      </w:r>
    </w:p>
    <w:p w14:paraId="39F623AE" w14:textId="77777777" w:rsidR="00BE1E86" w:rsidRPr="005606CE" w:rsidRDefault="00B0147F" w:rsidP="00001236">
      <w:pPr>
        <w:autoSpaceDN w:val="0"/>
        <w:adjustRightInd w:val="0"/>
        <w:spacing w:before="120" w:after="120"/>
        <w:ind w:firstLine="567"/>
        <w:jc w:val="both"/>
        <w:rPr>
          <w:sz w:val="22"/>
          <w:szCs w:val="22"/>
        </w:rPr>
      </w:pPr>
      <w:r w:rsidRPr="005606CE">
        <w:rPr>
          <w:sz w:val="22"/>
          <w:szCs w:val="22"/>
        </w:rPr>
        <w:t>8</w:t>
      </w:r>
      <w:r w:rsidR="00736EDA" w:rsidRPr="005606CE">
        <w:rPr>
          <w:sz w:val="22"/>
          <w:szCs w:val="22"/>
        </w:rPr>
        <w:t xml:space="preserve">. </w:t>
      </w:r>
      <w:r w:rsidR="00BE1E86" w:rsidRPr="005606CE">
        <w:rPr>
          <w:sz w:val="22"/>
          <w:szCs w:val="22"/>
        </w:rPr>
        <w:t>Настоящий акт составлен в двух экземплярах для каждой из Сторон.</w:t>
      </w:r>
    </w:p>
    <w:p w14:paraId="3FC60AAA" w14:textId="77777777" w:rsidR="00E45459" w:rsidRPr="00133936" w:rsidRDefault="00E45459" w:rsidP="00E45459">
      <w:pPr>
        <w:rPr>
          <w:color w:val="0070C0"/>
        </w:rPr>
      </w:pPr>
    </w:p>
    <w:tbl>
      <w:tblPr>
        <w:tblW w:w="147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7371"/>
      </w:tblGrid>
      <w:tr w:rsidR="00C4517A" w:rsidRPr="00BF61AA" w14:paraId="4CD4081E" w14:textId="77777777" w:rsidTr="0075090F">
        <w:tc>
          <w:tcPr>
            <w:tcW w:w="7371" w:type="dxa"/>
            <w:shd w:val="clear" w:color="auto" w:fill="auto"/>
          </w:tcPr>
          <w:p w14:paraId="237FEAF3" w14:textId="77777777" w:rsidR="0075090F" w:rsidRDefault="0075090F" w:rsidP="0075090F">
            <w:pPr>
              <w:suppressAutoHyphens w:val="0"/>
              <w:overflowPunct/>
              <w:autoSpaceDE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  <w:bookmarkStart w:id="1" w:name="_Hlk201330086"/>
            <w:r>
              <w:rPr>
                <w:b/>
                <w:kern w:val="20"/>
                <w:sz w:val="23"/>
                <w:szCs w:val="23"/>
                <w:lang w:eastAsia="en-US"/>
              </w:rPr>
              <w:t>Принял:</w:t>
            </w:r>
          </w:p>
          <w:p w14:paraId="2E9AF332" w14:textId="39699B84" w:rsidR="00C4517A" w:rsidRPr="00C91F44" w:rsidRDefault="00C4517A" w:rsidP="0075090F">
            <w:pPr>
              <w:suppressAutoHyphens w:val="0"/>
              <w:overflowPunct/>
              <w:autoSpaceDE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  <w:proofErr w:type="spellStart"/>
            <w:r w:rsidRPr="00C91F44">
              <w:rPr>
                <w:b/>
                <w:kern w:val="20"/>
                <w:sz w:val="23"/>
                <w:szCs w:val="23"/>
                <w:lang w:val="en-GB" w:eastAsia="en-US"/>
              </w:rPr>
              <w:t>Заказчик</w:t>
            </w:r>
            <w:proofErr w:type="spellEnd"/>
            <w:r w:rsidRPr="00C91F44">
              <w:rPr>
                <w:b/>
                <w:kern w:val="20"/>
                <w:sz w:val="23"/>
                <w:szCs w:val="23"/>
                <w:lang w:val="en-GB" w:eastAsia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2BA48E35" w14:textId="77777777" w:rsidR="0075090F" w:rsidRDefault="0075090F" w:rsidP="0075090F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>Сдал:</w:t>
            </w:r>
          </w:p>
          <w:p w14:paraId="3DD91A55" w14:textId="776CFFF7" w:rsidR="00C4517A" w:rsidRPr="00C91F44" w:rsidRDefault="005B4609" w:rsidP="0075090F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>Подрядчик</w:t>
            </w:r>
            <w:r w:rsidR="00C4517A" w:rsidRPr="00C91F4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</w:p>
        </w:tc>
      </w:tr>
      <w:tr w:rsidR="00C4517A" w:rsidRPr="00BF61AA" w14:paraId="5F3AAD49" w14:textId="77777777" w:rsidTr="0075090F">
        <w:tc>
          <w:tcPr>
            <w:tcW w:w="7371" w:type="dxa"/>
            <w:shd w:val="clear" w:color="auto" w:fill="auto"/>
          </w:tcPr>
          <w:p w14:paraId="7D484D8C" w14:textId="77777777" w:rsidR="00C4517A" w:rsidRPr="00C91F44" w:rsidRDefault="00C4517A" w:rsidP="0075090F">
            <w:pPr>
              <w:suppressAutoHyphens w:val="0"/>
              <w:overflowPunct/>
              <w:autoSpaceDE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АО «</w:t>
            </w:r>
            <w:proofErr w:type="spellStart"/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ДиМ</w:t>
            </w:r>
            <w:proofErr w:type="spellEnd"/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»</w:t>
            </w:r>
          </w:p>
          <w:p w14:paraId="59D3EE37" w14:textId="77777777" w:rsidR="00C4517A" w:rsidRDefault="00C4517A" w:rsidP="0075090F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Генеральный директор </w:t>
            </w:r>
          </w:p>
          <w:p w14:paraId="3266A5A6" w14:textId="77777777" w:rsidR="00C4517A" w:rsidRDefault="00C4517A" w:rsidP="0075090F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26ED99D6" w14:textId="77777777" w:rsidR="00C4517A" w:rsidRPr="00C91F44" w:rsidRDefault="00C4517A" w:rsidP="0075090F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</w:p>
          <w:p w14:paraId="043379FE" w14:textId="77777777" w:rsidR="00C4517A" w:rsidRPr="00C91F44" w:rsidRDefault="00C4517A" w:rsidP="0075090F">
            <w:pPr>
              <w:suppressAutoHyphens w:val="0"/>
              <w:overflowPunct/>
              <w:autoSpaceDE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 xml:space="preserve">____________________ / </w:t>
            </w:r>
            <w:r>
              <w:rPr>
                <w:b/>
                <w:kern w:val="20"/>
                <w:sz w:val="23"/>
                <w:szCs w:val="23"/>
                <w:lang w:eastAsia="en-US"/>
              </w:rPr>
              <w:t>М.Н. Григорьев</w:t>
            </w:r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/</w:t>
            </w:r>
          </w:p>
          <w:p w14:paraId="45DBB12E" w14:textId="77777777" w:rsidR="00C4517A" w:rsidRPr="00C91F44" w:rsidRDefault="00C4517A" w:rsidP="0075090F">
            <w:pPr>
              <w:suppressAutoHyphens w:val="0"/>
              <w:overflowPunct/>
              <w:autoSpaceDE/>
              <w:textAlignment w:val="auto"/>
              <w:rPr>
                <w:b/>
                <w:kern w:val="20"/>
                <w:sz w:val="23"/>
                <w:szCs w:val="23"/>
                <w:lang w:eastAsia="en-US"/>
              </w:rPr>
            </w:pPr>
            <w:r w:rsidRPr="00C91F44">
              <w:rPr>
                <w:b/>
                <w:kern w:val="20"/>
                <w:sz w:val="23"/>
                <w:szCs w:val="23"/>
                <w:lang w:eastAsia="en-US"/>
              </w:rPr>
              <w:t>М.П.</w:t>
            </w:r>
          </w:p>
        </w:tc>
        <w:tc>
          <w:tcPr>
            <w:tcW w:w="7371" w:type="dxa"/>
            <w:shd w:val="clear" w:color="auto" w:fill="auto"/>
          </w:tcPr>
          <w:p w14:paraId="18291C7D" w14:textId="77777777" w:rsidR="00C4517A" w:rsidRPr="00C91F44" w:rsidRDefault="00C4517A" w:rsidP="0075090F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ООО «</w:t>
            </w:r>
            <w:r>
              <w:rPr>
                <w:rFonts w:eastAsia="Calibri"/>
                <w:b/>
                <w:sz w:val="23"/>
                <w:szCs w:val="23"/>
                <w:lang w:eastAsia="en-US"/>
              </w:rPr>
              <w:t>________________</w:t>
            </w: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»</w:t>
            </w:r>
          </w:p>
          <w:p w14:paraId="7C3694AA" w14:textId="4000C265" w:rsidR="00C4517A" w:rsidRDefault="00C4517A" w:rsidP="0075090F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Генеральный директор</w:t>
            </w:r>
          </w:p>
          <w:p w14:paraId="782E8266" w14:textId="77777777" w:rsidR="0075090F" w:rsidRPr="00C91F44" w:rsidRDefault="0075090F" w:rsidP="0075090F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54F232DF" w14:textId="77777777" w:rsidR="00C4517A" w:rsidRPr="00C91F44" w:rsidRDefault="00C4517A" w:rsidP="0075090F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  <w:p w14:paraId="6A966B40" w14:textId="23B43306" w:rsidR="00C4517A" w:rsidRPr="00C91F44" w:rsidRDefault="00C4517A" w:rsidP="0075090F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_______</w:t>
            </w:r>
            <w:r w:rsidR="0075090F">
              <w:rPr>
                <w:rFonts w:eastAsia="Calibri"/>
                <w:b/>
                <w:sz w:val="23"/>
                <w:szCs w:val="23"/>
                <w:lang w:eastAsia="en-US"/>
              </w:rPr>
              <w:t>_______</w:t>
            </w: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_____/</w:t>
            </w:r>
            <w:r>
              <w:rPr>
                <w:rFonts w:eastAsia="Calibri"/>
                <w:b/>
                <w:sz w:val="23"/>
                <w:szCs w:val="23"/>
                <w:lang w:eastAsia="en-US"/>
              </w:rPr>
              <w:t>_______________</w:t>
            </w: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/</w:t>
            </w:r>
          </w:p>
          <w:p w14:paraId="279D7914" w14:textId="77777777" w:rsidR="00C4517A" w:rsidRPr="00C91F44" w:rsidRDefault="00C4517A" w:rsidP="0075090F">
            <w:pPr>
              <w:tabs>
                <w:tab w:val="left" w:pos="567"/>
              </w:tabs>
              <w:suppressAutoHyphens w:val="0"/>
              <w:overflowPunct/>
              <w:autoSpaceDE/>
              <w:textAlignment w:val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91F44">
              <w:rPr>
                <w:rFonts w:eastAsia="Calibri"/>
                <w:b/>
                <w:sz w:val="23"/>
                <w:szCs w:val="23"/>
                <w:lang w:eastAsia="en-US"/>
              </w:rPr>
              <w:t>М.П.</w:t>
            </w:r>
          </w:p>
        </w:tc>
      </w:tr>
      <w:bookmarkEnd w:id="1"/>
    </w:tbl>
    <w:p w14:paraId="1642FC98" w14:textId="77777777" w:rsidR="00556833" w:rsidRPr="000732D5" w:rsidRDefault="00556833" w:rsidP="00BC4B74">
      <w:pPr>
        <w:suppressAutoHyphens w:val="0"/>
        <w:overflowPunct/>
        <w:autoSpaceDE/>
        <w:spacing w:after="160" w:line="259" w:lineRule="auto"/>
        <w:textAlignment w:val="auto"/>
        <w:rPr>
          <w:rFonts w:eastAsia="Arial Unicode MS"/>
          <w:b/>
          <w:color w:val="0070C0"/>
          <w:lang w:eastAsia="ru-RU" w:bidi="ru-RU"/>
        </w:rPr>
      </w:pPr>
    </w:p>
    <w:sectPr w:rsidR="00556833" w:rsidRPr="000732D5" w:rsidSect="0075090F">
      <w:footerReference w:type="default" r:id="rId8"/>
      <w:pgSz w:w="16838" w:h="11906" w:orient="landscape"/>
      <w:pgMar w:top="1134" w:right="680" w:bottom="851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CADD" w14:textId="77777777" w:rsidR="00192FC8" w:rsidRDefault="00192FC8" w:rsidP="0057207A">
      <w:r>
        <w:separator/>
      </w:r>
    </w:p>
  </w:endnote>
  <w:endnote w:type="continuationSeparator" w:id="0">
    <w:p w14:paraId="6EB0E192" w14:textId="77777777" w:rsidR="00192FC8" w:rsidRDefault="00192FC8" w:rsidP="0057207A">
      <w:r>
        <w:continuationSeparator/>
      </w:r>
    </w:p>
  </w:endnote>
  <w:endnote w:type="continuationNotice" w:id="1">
    <w:p w14:paraId="7EDB483C" w14:textId="77777777" w:rsidR="00192FC8" w:rsidRDefault="00192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47BBC" w14:textId="77777777" w:rsidR="00700144" w:rsidRPr="00D46F61" w:rsidRDefault="00700144" w:rsidP="00D46F61">
    <w:pPr>
      <w:pStyle w:val="ab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A8B44" w14:textId="77777777" w:rsidR="00192FC8" w:rsidRDefault="00192FC8" w:rsidP="0057207A">
      <w:r>
        <w:separator/>
      </w:r>
    </w:p>
  </w:footnote>
  <w:footnote w:type="continuationSeparator" w:id="0">
    <w:p w14:paraId="0B5525AF" w14:textId="77777777" w:rsidR="00192FC8" w:rsidRDefault="00192FC8" w:rsidP="0057207A">
      <w:r>
        <w:continuationSeparator/>
      </w:r>
    </w:p>
  </w:footnote>
  <w:footnote w:type="continuationNotice" w:id="1">
    <w:p w14:paraId="1C9A49C0" w14:textId="77777777" w:rsidR="00192FC8" w:rsidRDefault="00192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2CF8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D285E"/>
    <w:multiLevelType w:val="hybridMultilevel"/>
    <w:tmpl w:val="C7AA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756E9"/>
    <w:multiLevelType w:val="hybridMultilevel"/>
    <w:tmpl w:val="ECD2E02C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514D8E"/>
    <w:multiLevelType w:val="hybridMultilevel"/>
    <w:tmpl w:val="108C4F18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B4AF6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D238ED"/>
    <w:multiLevelType w:val="multilevel"/>
    <w:tmpl w:val="4CA85B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A104D8"/>
    <w:multiLevelType w:val="multilevel"/>
    <w:tmpl w:val="3AD689A2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pStyle w:val="a0"/>
      <w:lvlText w:val="%1.%2."/>
      <w:lvlJc w:val="left"/>
      <w:pPr>
        <w:tabs>
          <w:tab w:val="num" w:pos="1713"/>
        </w:tabs>
        <w:ind w:left="0" w:firstLine="567"/>
      </w:pPr>
      <w:rPr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6BA0AFD"/>
    <w:multiLevelType w:val="hybridMultilevel"/>
    <w:tmpl w:val="718C9E34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BE7B8E"/>
    <w:multiLevelType w:val="hybridMultilevel"/>
    <w:tmpl w:val="8D7A0384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C634A7"/>
    <w:multiLevelType w:val="hybridMultilevel"/>
    <w:tmpl w:val="510A3D64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01503E"/>
    <w:multiLevelType w:val="hybridMultilevel"/>
    <w:tmpl w:val="56D6E28C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1D1232"/>
    <w:multiLevelType w:val="multilevel"/>
    <w:tmpl w:val="6D523BEC"/>
    <w:lvl w:ilvl="0">
      <w:start w:val="2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  <w:lang w:val="ru-RU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color w:val="auto"/>
        <w:sz w:val="17"/>
        <w:lang w:val="ru-RU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  <w:lang w:val="ru-RU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1" w15:restartNumberingAfterBreak="0">
    <w:nsid w:val="6F211A1D"/>
    <w:multiLevelType w:val="hybridMultilevel"/>
    <w:tmpl w:val="F2EAB52A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760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E36A56"/>
    <w:multiLevelType w:val="hybridMultilevel"/>
    <w:tmpl w:val="52446142"/>
    <w:lvl w:ilvl="0" w:tplc="7152B0CA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92"/>
    <w:rsid w:val="00000492"/>
    <w:rsid w:val="00001236"/>
    <w:rsid w:val="00001330"/>
    <w:rsid w:val="00013EE9"/>
    <w:rsid w:val="00023A0C"/>
    <w:rsid w:val="000241B7"/>
    <w:rsid w:val="00024E79"/>
    <w:rsid w:val="00024EF1"/>
    <w:rsid w:val="00026336"/>
    <w:rsid w:val="0003353A"/>
    <w:rsid w:val="0003384E"/>
    <w:rsid w:val="00036DDC"/>
    <w:rsid w:val="00042AD7"/>
    <w:rsid w:val="00044EF6"/>
    <w:rsid w:val="00050BEA"/>
    <w:rsid w:val="00051D1D"/>
    <w:rsid w:val="00051D58"/>
    <w:rsid w:val="00056E7A"/>
    <w:rsid w:val="0006494D"/>
    <w:rsid w:val="00071C02"/>
    <w:rsid w:val="000732D5"/>
    <w:rsid w:val="00074309"/>
    <w:rsid w:val="000775AF"/>
    <w:rsid w:val="00090666"/>
    <w:rsid w:val="00095CB3"/>
    <w:rsid w:val="000963F8"/>
    <w:rsid w:val="000B0530"/>
    <w:rsid w:val="000C5C73"/>
    <w:rsid w:val="000C7191"/>
    <w:rsid w:val="000D01FF"/>
    <w:rsid w:val="000F4916"/>
    <w:rsid w:val="000F4D18"/>
    <w:rsid w:val="000F792C"/>
    <w:rsid w:val="00102FBF"/>
    <w:rsid w:val="00103FA7"/>
    <w:rsid w:val="00107E6A"/>
    <w:rsid w:val="00110521"/>
    <w:rsid w:val="001114F5"/>
    <w:rsid w:val="001203B7"/>
    <w:rsid w:val="00121CE1"/>
    <w:rsid w:val="0012791A"/>
    <w:rsid w:val="00131345"/>
    <w:rsid w:val="00133030"/>
    <w:rsid w:val="00133936"/>
    <w:rsid w:val="0013656A"/>
    <w:rsid w:val="00145CB7"/>
    <w:rsid w:val="00154D1D"/>
    <w:rsid w:val="00155BC2"/>
    <w:rsid w:val="00155D46"/>
    <w:rsid w:val="00157AF8"/>
    <w:rsid w:val="00160C1E"/>
    <w:rsid w:val="00161A08"/>
    <w:rsid w:val="001736A4"/>
    <w:rsid w:val="0017399B"/>
    <w:rsid w:val="0017734C"/>
    <w:rsid w:val="00184126"/>
    <w:rsid w:val="00184DD9"/>
    <w:rsid w:val="001906EF"/>
    <w:rsid w:val="00192FC8"/>
    <w:rsid w:val="001A335B"/>
    <w:rsid w:val="001B47A5"/>
    <w:rsid w:val="001C1F9A"/>
    <w:rsid w:val="001C21A7"/>
    <w:rsid w:val="001C2DA6"/>
    <w:rsid w:val="001C46FB"/>
    <w:rsid w:val="001C5DC8"/>
    <w:rsid w:val="001C6314"/>
    <w:rsid w:val="001C6AD6"/>
    <w:rsid w:val="001C7BAF"/>
    <w:rsid w:val="001D67CC"/>
    <w:rsid w:val="001D769F"/>
    <w:rsid w:val="001E72B2"/>
    <w:rsid w:val="001F3513"/>
    <w:rsid w:val="001F4135"/>
    <w:rsid w:val="001F6E6E"/>
    <w:rsid w:val="00204DA1"/>
    <w:rsid w:val="002077D8"/>
    <w:rsid w:val="00207D14"/>
    <w:rsid w:val="002109AC"/>
    <w:rsid w:val="00220213"/>
    <w:rsid w:val="002267F6"/>
    <w:rsid w:val="00232293"/>
    <w:rsid w:val="002338DE"/>
    <w:rsid w:val="00233C95"/>
    <w:rsid w:val="00233D5A"/>
    <w:rsid w:val="002350F2"/>
    <w:rsid w:val="00236624"/>
    <w:rsid w:val="00240FAD"/>
    <w:rsid w:val="00243CC0"/>
    <w:rsid w:val="00245080"/>
    <w:rsid w:val="00261F3A"/>
    <w:rsid w:val="00265DDA"/>
    <w:rsid w:val="0026712D"/>
    <w:rsid w:val="002674A4"/>
    <w:rsid w:val="00270E8A"/>
    <w:rsid w:val="002722F2"/>
    <w:rsid w:val="00276845"/>
    <w:rsid w:val="002828A2"/>
    <w:rsid w:val="0028428A"/>
    <w:rsid w:val="00285112"/>
    <w:rsid w:val="00286921"/>
    <w:rsid w:val="00293C44"/>
    <w:rsid w:val="00296192"/>
    <w:rsid w:val="00297669"/>
    <w:rsid w:val="00297ECB"/>
    <w:rsid w:val="002A0A4B"/>
    <w:rsid w:val="002A2BA8"/>
    <w:rsid w:val="002A2C32"/>
    <w:rsid w:val="002A48C6"/>
    <w:rsid w:val="002A7263"/>
    <w:rsid w:val="002C01D4"/>
    <w:rsid w:val="002C59D5"/>
    <w:rsid w:val="002C79D2"/>
    <w:rsid w:val="002C7DFB"/>
    <w:rsid w:val="002D1DF6"/>
    <w:rsid w:val="002D3996"/>
    <w:rsid w:val="002D568B"/>
    <w:rsid w:val="002D7126"/>
    <w:rsid w:val="002E17FF"/>
    <w:rsid w:val="002E204C"/>
    <w:rsid w:val="002E2D66"/>
    <w:rsid w:val="002F1B52"/>
    <w:rsid w:val="002F79BB"/>
    <w:rsid w:val="00302BF1"/>
    <w:rsid w:val="00303863"/>
    <w:rsid w:val="00310006"/>
    <w:rsid w:val="00313F13"/>
    <w:rsid w:val="0031574A"/>
    <w:rsid w:val="00327F08"/>
    <w:rsid w:val="003319C3"/>
    <w:rsid w:val="003348D1"/>
    <w:rsid w:val="003351E2"/>
    <w:rsid w:val="003360B2"/>
    <w:rsid w:val="003420D1"/>
    <w:rsid w:val="00343FE6"/>
    <w:rsid w:val="00351967"/>
    <w:rsid w:val="003521A1"/>
    <w:rsid w:val="00356BA5"/>
    <w:rsid w:val="003629E3"/>
    <w:rsid w:val="00381546"/>
    <w:rsid w:val="003851E7"/>
    <w:rsid w:val="00391842"/>
    <w:rsid w:val="00396FAE"/>
    <w:rsid w:val="003B0579"/>
    <w:rsid w:val="003B1660"/>
    <w:rsid w:val="003B6B58"/>
    <w:rsid w:val="003C33AC"/>
    <w:rsid w:val="003C6217"/>
    <w:rsid w:val="003D601A"/>
    <w:rsid w:val="003E067B"/>
    <w:rsid w:val="003E5B8A"/>
    <w:rsid w:val="003F1D75"/>
    <w:rsid w:val="003F724F"/>
    <w:rsid w:val="004031A3"/>
    <w:rsid w:val="00404E2B"/>
    <w:rsid w:val="004123C5"/>
    <w:rsid w:val="004163F3"/>
    <w:rsid w:val="00420182"/>
    <w:rsid w:val="004211E2"/>
    <w:rsid w:val="00426C14"/>
    <w:rsid w:val="00427776"/>
    <w:rsid w:val="00430975"/>
    <w:rsid w:val="004310A0"/>
    <w:rsid w:val="00432B21"/>
    <w:rsid w:val="00435F84"/>
    <w:rsid w:val="00443AD1"/>
    <w:rsid w:val="00444DE3"/>
    <w:rsid w:val="0044698A"/>
    <w:rsid w:val="0045366A"/>
    <w:rsid w:val="00453AE2"/>
    <w:rsid w:val="00455784"/>
    <w:rsid w:val="004611EA"/>
    <w:rsid w:val="00463F99"/>
    <w:rsid w:val="00464C3D"/>
    <w:rsid w:val="00471449"/>
    <w:rsid w:val="00472D2B"/>
    <w:rsid w:val="00472F5C"/>
    <w:rsid w:val="00475B79"/>
    <w:rsid w:val="00490571"/>
    <w:rsid w:val="004A017B"/>
    <w:rsid w:val="004A2816"/>
    <w:rsid w:val="004A2AA0"/>
    <w:rsid w:val="004A3B92"/>
    <w:rsid w:val="004A4483"/>
    <w:rsid w:val="004A6F56"/>
    <w:rsid w:val="004B3D14"/>
    <w:rsid w:val="004C3BE5"/>
    <w:rsid w:val="004C72E6"/>
    <w:rsid w:val="004D40FD"/>
    <w:rsid w:val="004D63E7"/>
    <w:rsid w:val="004D6ED7"/>
    <w:rsid w:val="004E1120"/>
    <w:rsid w:val="004E182C"/>
    <w:rsid w:val="004E6B12"/>
    <w:rsid w:val="004F3D29"/>
    <w:rsid w:val="004F7EE9"/>
    <w:rsid w:val="00500B16"/>
    <w:rsid w:val="005021D3"/>
    <w:rsid w:val="00503DAB"/>
    <w:rsid w:val="00504819"/>
    <w:rsid w:val="00513FC4"/>
    <w:rsid w:val="0051606C"/>
    <w:rsid w:val="005200D6"/>
    <w:rsid w:val="00531FD9"/>
    <w:rsid w:val="00532682"/>
    <w:rsid w:val="0054240F"/>
    <w:rsid w:val="00542F3B"/>
    <w:rsid w:val="00542FA6"/>
    <w:rsid w:val="005445E8"/>
    <w:rsid w:val="00556833"/>
    <w:rsid w:val="005606CE"/>
    <w:rsid w:val="00570BD7"/>
    <w:rsid w:val="00571F2E"/>
    <w:rsid w:val="0057207A"/>
    <w:rsid w:val="00574710"/>
    <w:rsid w:val="00576E12"/>
    <w:rsid w:val="00582CF7"/>
    <w:rsid w:val="00584791"/>
    <w:rsid w:val="00585048"/>
    <w:rsid w:val="00594215"/>
    <w:rsid w:val="005A0DEA"/>
    <w:rsid w:val="005A62F0"/>
    <w:rsid w:val="005B1FFF"/>
    <w:rsid w:val="005B4609"/>
    <w:rsid w:val="005B661E"/>
    <w:rsid w:val="005C413B"/>
    <w:rsid w:val="005D3183"/>
    <w:rsid w:val="005D3783"/>
    <w:rsid w:val="005D390E"/>
    <w:rsid w:val="005E2BE9"/>
    <w:rsid w:val="005E2D4C"/>
    <w:rsid w:val="005E4421"/>
    <w:rsid w:val="005E5C2B"/>
    <w:rsid w:val="006055E5"/>
    <w:rsid w:val="006057E3"/>
    <w:rsid w:val="00605A01"/>
    <w:rsid w:val="00610835"/>
    <w:rsid w:val="00615BAE"/>
    <w:rsid w:val="00615E67"/>
    <w:rsid w:val="0062042B"/>
    <w:rsid w:val="0062376E"/>
    <w:rsid w:val="00623BCB"/>
    <w:rsid w:val="00626137"/>
    <w:rsid w:val="006313AE"/>
    <w:rsid w:val="0063221A"/>
    <w:rsid w:val="00632238"/>
    <w:rsid w:val="0063488A"/>
    <w:rsid w:val="00634F2A"/>
    <w:rsid w:val="00641BCA"/>
    <w:rsid w:val="00642733"/>
    <w:rsid w:val="0064394C"/>
    <w:rsid w:val="00643C68"/>
    <w:rsid w:val="00644995"/>
    <w:rsid w:val="00644F50"/>
    <w:rsid w:val="00645CC6"/>
    <w:rsid w:val="006460F9"/>
    <w:rsid w:val="00650739"/>
    <w:rsid w:val="00652BB2"/>
    <w:rsid w:val="00653FD5"/>
    <w:rsid w:val="00654E3E"/>
    <w:rsid w:val="00655942"/>
    <w:rsid w:val="00655B9F"/>
    <w:rsid w:val="00656AB8"/>
    <w:rsid w:val="00660027"/>
    <w:rsid w:val="006612A3"/>
    <w:rsid w:val="0066299F"/>
    <w:rsid w:val="0066336E"/>
    <w:rsid w:val="00665FD9"/>
    <w:rsid w:val="00675196"/>
    <w:rsid w:val="006757E0"/>
    <w:rsid w:val="00676BA7"/>
    <w:rsid w:val="00681E67"/>
    <w:rsid w:val="0068289F"/>
    <w:rsid w:val="00684E03"/>
    <w:rsid w:val="00686AEB"/>
    <w:rsid w:val="006920D1"/>
    <w:rsid w:val="006970B3"/>
    <w:rsid w:val="0069723F"/>
    <w:rsid w:val="006B6CAA"/>
    <w:rsid w:val="006C4A0B"/>
    <w:rsid w:val="006D35C6"/>
    <w:rsid w:val="006D5613"/>
    <w:rsid w:val="006E2860"/>
    <w:rsid w:val="006E780A"/>
    <w:rsid w:val="006F108A"/>
    <w:rsid w:val="00700144"/>
    <w:rsid w:val="007026A1"/>
    <w:rsid w:val="0070426A"/>
    <w:rsid w:val="00706078"/>
    <w:rsid w:val="0070781C"/>
    <w:rsid w:val="00712D0D"/>
    <w:rsid w:val="00712E77"/>
    <w:rsid w:val="0071640E"/>
    <w:rsid w:val="0071671D"/>
    <w:rsid w:val="00716959"/>
    <w:rsid w:val="00720B19"/>
    <w:rsid w:val="00725787"/>
    <w:rsid w:val="007354AC"/>
    <w:rsid w:val="007368F6"/>
    <w:rsid w:val="00736EDA"/>
    <w:rsid w:val="00747B3E"/>
    <w:rsid w:val="0075090F"/>
    <w:rsid w:val="00750995"/>
    <w:rsid w:val="00754043"/>
    <w:rsid w:val="0076313A"/>
    <w:rsid w:val="00764B52"/>
    <w:rsid w:val="0076666F"/>
    <w:rsid w:val="00772530"/>
    <w:rsid w:val="0077321D"/>
    <w:rsid w:val="0078087D"/>
    <w:rsid w:val="00781633"/>
    <w:rsid w:val="007902D5"/>
    <w:rsid w:val="00794735"/>
    <w:rsid w:val="00794B31"/>
    <w:rsid w:val="00795445"/>
    <w:rsid w:val="007A1462"/>
    <w:rsid w:val="007A65C9"/>
    <w:rsid w:val="007B13E4"/>
    <w:rsid w:val="007B2773"/>
    <w:rsid w:val="007C088A"/>
    <w:rsid w:val="007C1AFD"/>
    <w:rsid w:val="007D3D4D"/>
    <w:rsid w:val="007D559D"/>
    <w:rsid w:val="007E65FA"/>
    <w:rsid w:val="007E7D2B"/>
    <w:rsid w:val="007F55AE"/>
    <w:rsid w:val="0081028B"/>
    <w:rsid w:val="00811638"/>
    <w:rsid w:val="008117AA"/>
    <w:rsid w:val="00813D01"/>
    <w:rsid w:val="00813F58"/>
    <w:rsid w:val="00820980"/>
    <w:rsid w:val="00822239"/>
    <w:rsid w:val="008231B4"/>
    <w:rsid w:val="00825EEB"/>
    <w:rsid w:val="00826E3D"/>
    <w:rsid w:val="00826EED"/>
    <w:rsid w:val="00827AFC"/>
    <w:rsid w:val="0083135F"/>
    <w:rsid w:val="008357BE"/>
    <w:rsid w:val="008367FD"/>
    <w:rsid w:val="008370DD"/>
    <w:rsid w:val="0084058A"/>
    <w:rsid w:val="00840A9D"/>
    <w:rsid w:val="00841215"/>
    <w:rsid w:val="00844A97"/>
    <w:rsid w:val="0084786B"/>
    <w:rsid w:val="0085199A"/>
    <w:rsid w:val="0086065D"/>
    <w:rsid w:val="00861C18"/>
    <w:rsid w:val="00863433"/>
    <w:rsid w:val="00863531"/>
    <w:rsid w:val="0086457E"/>
    <w:rsid w:val="00867834"/>
    <w:rsid w:val="008707B8"/>
    <w:rsid w:val="00872349"/>
    <w:rsid w:val="008767CF"/>
    <w:rsid w:val="00876CCC"/>
    <w:rsid w:val="00881FFE"/>
    <w:rsid w:val="00882446"/>
    <w:rsid w:val="00883A0A"/>
    <w:rsid w:val="00886CEB"/>
    <w:rsid w:val="00887580"/>
    <w:rsid w:val="00887DE6"/>
    <w:rsid w:val="0089061E"/>
    <w:rsid w:val="00894A69"/>
    <w:rsid w:val="00897D3F"/>
    <w:rsid w:val="008A3BE1"/>
    <w:rsid w:val="008A43DA"/>
    <w:rsid w:val="008A65AD"/>
    <w:rsid w:val="008B1209"/>
    <w:rsid w:val="008B16B4"/>
    <w:rsid w:val="008B56EA"/>
    <w:rsid w:val="008C059C"/>
    <w:rsid w:val="008C250D"/>
    <w:rsid w:val="008C6CC2"/>
    <w:rsid w:val="008D0205"/>
    <w:rsid w:val="008D33B8"/>
    <w:rsid w:val="008D3737"/>
    <w:rsid w:val="008D664A"/>
    <w:rsid w:val="008E1821"/>
    <w:rsid w:val="008E4CEA"/>
    <w:rsid w:val="008E6BA6"/>
    <w:rsid w:val="008E7830"/>
    <w:rsid w:val="008E7DFC"/>
    <w:rsid w:val="008F17BF"/>
    <w:rsid w:val="008F7033"/>
    <w:rsid w:val="009034E7"/>
    <w:rsid w:val="00906A92"/>
    <w:rsid w:val="0091356B"/>
    <w:rsid w:val="00915100"/>
    <w:rsid w:val="0091723E"/>
    <w:rsid w:val="009251FB"/>
    <w:rsid w:val="00931B28"/>
    <w:rsid w:val="009335C7"/>
    <w:rsid w:val="00937429"/>
    <w:rsid w:val="00940DB8"/>
    <w:rsid w:val="00941582"/>
    <w:rsid w:val="00941F12"/>
    <w:rsid w:val="00944B49"/>
    <w:rsid w:val="00956B60"/>
    <w:rsid w:val="00960845"/>
    <w:rsid w:val="00960CDF"/>
    <w:rsid w:val="00963547"/>
    <w:rsid w:val="009678BE"/>
    <w:rsid w:val="00967B4E"/>
    <w:rsid w:val="0097178C"/>
    <w:rsid w:val="00977DE5"/>
    <w:rsid w:val="00984271"/>
    <w:rsid w:val="00985154"/>
    <w:rsid w:val="00990740"/>
    <w:rsid w:val="0099359F"/>
    <w:rsid w:val="00995733"/>
    <w:rsid w:val="009A576C"/>
    <w:rsid w:val="009B1402"/>
    <w:rsid w:val="009B55E2"/>
    <w:rsid w:val="009B66A2"/>
    <w:rsid w:val="009C3F64"/>
    <w:rsid w:val="009D09DB"/>
    <w:rsid w:val="009D0E9D"/>
    <w:rsid w:val="009D27D7"/>
    <w:rsid w:val="009E00CF"/>
    <w:rsid w:val="009E12A9"/>
    <w:rsid w:val="009E7AEB"/>
    <w:rsid w:val="009F2B70"/>
    <w:rsid w:val="009F517F"/>
    <w:rsid w:val="00A11611"/>
    <w:rsid w:val="00A271F8"/>
    <w:rsid w:val="00A27D04"/>
    <w:rsid w:val="00A27F03"/>
    <w:rsid w:val="00A27FAE"/>
    <w:rsid w:val="00A32DB3"/>
    <w:rsid w:val="00A348B5"/>
    <w:rsid w:val="00A517E1"/>
    <w:rsid w:val="00A52FED"/>
    <w:rsid w:val="00A541EA"/>
    <w:rsid w:val="00A61681"/>
    <w:rsid w:val="00A62018"/>
    <w:rsid w:val="00A634F5"/>
    <w:rsid w:val="00A63BCA"/>
    <w:rsid w:val="00A656E4"/>
    <w:rsid w:val="00A6624C"/>
    <w:rsid w:val="00A67551"/>
    <w:rsid w:val="00A70FDE"/>
    <w:rsid w:val="00A7539F"/>
    <w:rsid w:val="00A852FF"/>
    <w:rsid w:val="00A92D03"/>
    <w:rsid w:val="00AA20AE"/>
    <w:rsid w:val="00AA5494"/>
    <w:rsid w:val="00AA57CA"/>
    <w:rsid w:val="00AA6046"/>
    <w:rsid w:val="00AA66DB"/>
    <w:rsid w:val="00AB3122"/>
    <w:rsid w:val="00AC28B0"/>
    <w:rsid w:val="00AC53CE"/>
    <w:rsid w:val="00AD2383"/>
    <w:rsid w:val="00AD290A"/>
    <w:rsid w:val="00AD399A"/>
    <w:rsid w:val="00AE175E"/>
    <w:rsid w:val="00AE2460"/>
    <w:rsid w:val="00B0147F"/>
    <w:rsid w:val="00B018A4"/>
    <w:rsid w:val="00B03792"/>
    <w:rsid w:val="00B04BB3"/>
    <w:rsid w:val="00B059C6"/>
    <w:rsid w:val="00B071E7"/>
    <w:rsid w:val="00B10511"/>
    <w:rsid w:val="00B11A8A"/>
    <w:rsid w:val="00B12F44"/>
    <w:rsid w:val="00B13956"/>
    <w:rsid w:val="00B238D3"/>
    <w:rsid w:val="00B276B0"/>
    <w:rsid w:val="00B41C98"/>
    <w:rsid w:val="00B46C99"/>
    <w:rsid w:val="00B47369"/>
    <w:rsid w:val="00B5165B"/>
    <w:rsid w:val="00B62AFC"/>
    <w:rsid w:val="00B70781"/>
    <w:rsid w:val="00B711EB"/>
    <w:rsid w:val="00B77635"/>
    <w:rsid w:val="00B77AB0"/>
    <w:rsid w:val="00B81F1A"/>
    <w:rsid w:val="00B83B40"/>
    <w:rsid w:val="00B84BA1"/>
    <w:rsid w:val="00B90241"/>
    <w:rsid w:val="00B91A52"/>
    <w:rsid w:val="00B96C5D"/>
    <w:rsid w:val="00BA0A8F"/>
    <w:rsid w:val="00BA3482"/>
    <w:rsid w:val="00BA663A"/>
    <w:rsid w:val="00BB0799"/>
    <w:rsid w:val="00BB6B1C"/>
    <w:rsid w:val="00BC1CFB"/>
    <w:rsid w:val="00BC4B74"/>
    <w:rsid w:val="00BC60F8"/>
    <w:rsid w:val="00BD51FC"/>
    <w:rsid w:val="00BD7D0E"/>
    <w:rsid w:val="00BE1E86"/>
    <w:rsid w:val="00BE7D86"/>
    <w:rsid w:val="00BF39B2"/>
    <w:rsid w:val="00BF3A17"/>
    <w:rsid w:val="00BF4B5E"/>
    <w:rsid w:val="00C013C7"/>
    <w:rsid w:val="00C03302"/>
    <w:rsid w:val="00C13850"/>
    <w:rsid w:val="00C1643F"/>
    <w:rsid w:val="00C17F04"/>
    <w:rsid w:val="00C20898"/>
    <w:rsid w:val="00C24D31"/>
    <w:rsid w:val="00C27F6A"/>
    <w:rsid w:val="00C30CF4"/>
    <w:rsid w:val="00C33E50"/>
    <w:rsid w:val="00C36080"/>
    <w:rsid w:val="00C418A9"/>
    <w:rsid w:val="00C43F37"/>
    <w:rsid w:val="00C449BC"/>
    <w:rsid w:val="00C450F0"/>
    <w:rsid w:val="00C4517A"/>
    <w:rsid w:val="00C50A5C"/>
    <w:rsid w:val="00C52FCC"/>
    <w:rsid w:val="00C62167"/>
    <w:rsid w:val="00C654E7"/>
    <w:rsid w:val="00C806A3"/>
    <w:rsid w:val="00C80BC9"/>
    <w:rsid w:val="00C82CEC"/>
    <w:rsid w:val="00C97242"/>
    <w:rsid w:val="00C9758F"/>
    <w:rsid w:val="00CA1E77"/>
    <w:rsid w:val="00CA3E65"/>
    <w:rsid w:val="00CA447F"/>
    <w:rsid w:val="00CA6E61"/>
    <w:rsid w:val="00CB2907"/>
    <w:rsid w:val="00CB7BF1"/>
    <w:rsid w:val="00CC0B51"/>
    <w:rsid w:val="00CC6A9A"/>
    <w:rsid w:val="00CC7179"/>
    <w:rsid w:val="00CC752A"/>
    <w:rsid w:val="00CD2FFC"/>
    <w:rsid w:val="00CD45D2"/>
    <w:rsid w:val="00CD5C91"/>
    <w:rsid w:val="00CD67BA"/>
    <w:rsid w:val="00CE4B3A"/>
    <w:rsid w:val="00CE5E67"/>
    <w:rsid w:val="00CE600F"/>
    <w:rsid w:val="00CE66A0"/>
    <w:rsid w:val="00CE6B11"/>
    <w:rsid w:val="00CF45A5"/>
    <w:rsid w:val="00CF6952"/>
    <w:rsid w:val="00D00674"/>
    <w:rsid w:val="00D028ED"/>
    <w:rsid w:val="00D04815"/>
    <w:rsid w:val="00D068BF"/>
    <w:rsid w:val="00D06C08"/>
    <w:rsid w:val="00D1117C"/>
    <w:rsid w:val="00D11843"/>
    <w:rsid w:val="00D14788"/>
    <w:rsid w:val="00D149C9"/>
    <w:rsid w:val="00D16E3B"/>
    <w:rsid w:val="00D207D8"/>
    <w:rsid w:val="00D23CB2"/>
    <w:rsid w:val="00D23F81"/>
    <w:rsid w:val="00D24CD1"/>
    <w:rsid w:val="00D35DC8"/>
    <w:rsid w:val="00D44ACA"/>
    <w:rsid w:val="00D46F61"/>
    <w:rsid w:val="00D47D33"/>
    <w:rsid w:val="00D50673"/>
    <w:rsid w:val="00D51517"/>
    <w:rsid w:val="00D51E93"/>
    <w:rsid w:val="00D543C6"/>
    <w:rsid w:val="00D55BB2"/>
    <w:rsid w:val="00D62CB1"/>
    <w:rsid w:val="00D63A22"/>
    <w:rsid w:val="00D65A16"/>
    <w:rsid w:val="00D66DBA"/>
    <w:rsid w:val="00D66F8A"/>
    <w:rsid w:val="00D67E2C"/>
    <w:rsid w:val="00D7233D"/>
    <w:rsid w:val="00D75FD8"/>
    <w:rsid w:val="00D81996"/>
    <w:rsid w:val="00D82F99"/>
    <w:rsid w:val="00D84E35"/>
    <w:rsid w:val="00D8561F"/>
    <w:rsid w:val="00D90AB2"/>
    <w:rsid w:val="00D91665"/>
    <w:rsid w:val="00D923C8"/>
    <w:rsid w:val="00D92E99"/>
    <w:rsid w:val="00D944E8"/>
    <w:rsid w:val="00D9737C"/>
    <w:rsid w:val="00DA23C3"/>
    <w:rsid w:val="00DA4FCD"/>
    <w:rsid w:val="00DA5CE8"/>
    <w:rsid w:val="00DA687A"/>
    <w:rsid w:val="00DA6FCA"/>
    <w:rsid w:val="00DB35C1"/>
    <w:rsid w:val="00DC1B40"/>
    <w:rsid w:val="00DC66F4"/>
    <w:rsid w:val="00DD0CCC"/>
    <w:rsid w:val="00DD0F31"/>
    <w:rsid w:val="00DD53EC"/>
    <w:rsid w:val="00DE135B"/>
    <w:rsid w:val="00DE33D4"/>
    <w:rsid w:val="00DE354A"/>
    <w:rsid w:val="00DE35D3"/>
    <w:rsid w:val="00DF71E7"/>
    <w:rsid w:val="00E053F5"/>
    <w:rsid w:val="00E10734"/>
    <w:rsid w:val="00E1246E"/>
    <w:rsid w:val="00E21C66"/>
    <w:rsid w:val="00E24BA1"/>
    <w:rsid w:val="00E269B4"/>
    <w:rsid w:val="00E323EF"/>
    <w:rsid w:val="00E36D29"/>
    <w:rsid w:val="00E3700D"/>
    <w:rsid w:val="00E3763C"/>
    <w:rsid w:val="00E37C32"/>
    <w:rsid w:val="00E43871"/>
    <w:rsid w:val="00E45459"/>
    <w:rsid w:val="00E50EC5"/>
    <w:rsid w:val="00E52830"/>
    <w:rsid w:val="00E54AF6"/>
    <w:rsid w:val="00E55DB6"/>
    <w:rsid w:val="00E6286C"/>
    <w:rsid w:val="00E64203"/>
    <w:rsid w:val="00E722F2"/>
    <w:rsid w:val="00E9019E"/>
    <w:rsid w:val="00E90BCB"/>
    <w:rsid w:val="00E91D65"/>
    <w:rsid w:val="00E963C3"/>
    <w:rsid w:val="00EA22A5"/>
    <w:rsid w:val="00EA5AE8"/>
    <w:rsid w:val="00EB303A"/>
    <w:rsid w:val="00EB46B8"/>
    <w:rsid w:val="00EB5DF0"/>
    <w:rsid w:val="00EC1130"/>
    <w:rsid w:val="00EC1DD1"/>
    <w:rsid w:val="00EC3522"/>
    <w:rsid w:val="00EC7BE3"/>
    <w:rsid w:val="00ED0C52"/>
    <w:rsid w:val="00ED5A86"/>
    <w:rsid w:val="00ED728E"/>
    <w:rsid w:val="00ED7AF6"/>
    <w:rsid w:val="00EE1799"/>
    <w:rsid w:val="00EE66F9"/>
    <w:rsid w:val="00EE6DE9"/>
    <w:rsid w:val="00EF0A1D"/>
    <w:rsid w:val="00EF7219"/>
    <w:rsid w:val="00EF7705"/>
    <w:rsid w:val="00F17117"/>
    <w:rsid w:val="00F20553"/>
    <w:rsid w:val="00F225C9"/>
    <w:rsid w:val="00F2408F"/>
    <w:rsid w:val="00F34D72"/>
    <w:rsid w:val="00F43E55"/>
    <w:rsid w:val="00F45D7A"/>
    <w:rsid w:val="00F54D1C"/>
    <w:rsid w:val="00F55BEE"/>
    <w:rsid w:val="00F63030"/>
    <w:rsid w:val="00F65BD0"/>
    <w:rsid w:val="00F743A4"/>
    <w:rsid w:val="00F75A48"/>
    <w:rsid w:val="00F802D2"/>
    <w:rsid w:val="00F807F7"/>
    <w:rsid w:val="00F83731"/>
    <w:rsid w:val="00F84C19"/>
    <w:rsid w:val="00F86415"/>
    <w:rsid w:val="00F92EF7"/>
    <w:rsid w:val="00F95E26"/>
    <w:rsid w:val="00FA0B08"/>
    <w:rsid w:val="00FA6F35"/>
    <w:rsid w:val="00FB35D1"/>
    <w:rsid w:val="00FD4612"/>
    <w:rsid w:val="00FD69A7"/>
    <w:rsid w:val="00FD7BF8"/>
    <w:rsid w:val="00FE0F07"/>
    <w:rsid w:val="00FE65E9"/>
    <w:rsid w:val="00FF051A"/>
    <w:rsid w:val="00FF09EB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6335C"/>
  <w15:chartTrackingRefBased/>
  <w15:docId w15:val="{5B5F7840-46C7-400C-B81D-24E1777C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5E5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Heading 3 Char Char,Heading 3 Char1 Char Char,Heading 3 Char Char Char Char,Heading 3 Char1 Char Char Char Char,Heading 3 Char Char Char Char Char Char,Heading 3 Char2 Char Char Char Char Char Char,Heading 3 Char1 Char1 Char"/>
    <w:basedOn w:val="a1"/>
    <w:next w:val="a1"/>
    <w:link w:val="30"/>
    <w:uiPriority w:val="99"/>
    <w:unhideWhenUsed/>
    <w:qFormat/>
    <w:rsid w:val="00C43F3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C43F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eading 3 Char Char Знак,Heading 3 Char1 Char Char Знак,Heading 3 Char Char Char Char Знак,Heading 3 Char1 Char Char Char Char Знак,Heading 3 Char Char Char Char Char Char Знак,Heading 3 Char2 Char Char Char Char Char Char Знак"/>
    <w:basedOn w:val="a2"/>
    <w:link w:val="3"/>
    <w:uiPriority w:val="99"/>
    <w:rsid w:val="00C43F3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C43F3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5">
    <w:name w:val="Body Text"/>
    <w:basedOn w:val="a1"/>
    <w:link w:val="a6"/>
    <w:rsid w:val="00C43F37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rsid w:val="00C43F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1"/>
    <w:link w:val="a8"/>
    <w:uiPriority w:val="99"/>
    <w:rsid w:val="00C43F37"/>
    <w:pPr>
      <w:suppressAutoHyphens w:val="0"/>
      <w:overflowPunct/>
      <w:autoSpaceDE/>
      <w:textAlignment w:val="auto"/>
    </w:pPr>
    <w:rPr>
      <w:rFonts w:ascii="Courier New" w:hAnsi="Courier New"/>
      <w:lang w:eastAsia="ru-RU"/>
    </w:rPr>
  </w:style>
  <w:style w:type="character" w:customStyle="1" w:styleId="a8">
    <w:name w:val="Текст Знак"/>
    <w:basedOn w:val="a2"/>
    <w:link w:val="a7"/>
    <w:uiPriority w:val="99"/>
    <w:rsid w:val="00C43F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autoRedefine/>
    <w:rsid w:val="00C43F37"/>
    <w:pPr>
      <w:suppressAutoHyphens/>
      <w:spacing w:after="0" w:line="240" w:lineRule="auto"/>
      <w:ind w:left="700" w:firstLine="1809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customStyle="1" w:styleId="CellBody">
    <w:name w:val="CellBody"/>
    <w:basedOn w:val="a1"/>
    <w:rsid w:val="00C43F37"/>
    <w:pPr>
      <w:suppressAutoHyphens w:val="0"/>
      <w:overflowPunct/>
      <w:autoSpaceDE/>
      <w:spacing w:before="60" w:after="60" w:line="290" w:lineRule="auto"/>
      <w:textAlignment w:val="auto"/>
    </w:pPr>
    <w:rPr>
      <w:rFonts w:ascii="Arial" w:hAnsi="Arial"/>
      <w:kern w:val="20"/>
      <w:lang w:val="en-GB" w:eastAsia="en-US"/>
    </w:rPr>
  </w:style>
  <w:style w:type="paragraph" w:customStyle="1" w:styleId="Level1">
    <w:name w:val="Level 1"/>
    <w:basedOn w:val="a1"/>
    <w:next w:val="a1"/>
    <w:rsid w:val="00C43F37"/>
    <w:pPr>
      <w:keepNext/>
      <w:numPr>
        <w:numId w:val="1"/>
      </w:numPr>
      <w:suppressAutoHyphens w:val="0"/>
      <w:overflowPunct/>
      <w:autoSpaceDE/>
      <w:spacing w:before="280" w:after="140" w:line="290" w:lineRule="auto"/>
      <w:jc w:val="both"/>
      <w:textAlignment w:val="auto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1"/>
    <w:rsid w:val="00C43F37"/>
    <w:pPr>
      <w:numPr>
        <w:ilvl w:val="1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8"/>
      <w:lang w:val="en-GB" w:eastAsia="en-US"/>
    </w:rPr>
  </w:style>
  <w:style w:type="paragraph" w:customStyle="1" w:styleId="Level3">
    <w:name w:val="Level 3"/>
    <w:basedOn w:val="a1"/>
    <w:rsid w:val="00C43F37"/>
    <w:pPr>
      <w:numPr>
        <w:ilvl w:val="2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8"/>
      <w:lang w:val="en-GB" w:eastAsia="en-US"/>
    </w:rPr>
  </w:style>
  <w:style w:type="paragraph" w:customStyle="1" w:styleId="Level4">
    <w:name w:val="Level 4"/>
    <w:basedOn w:val="a1"/>
    <w:rsid w:val="00C43F37"/>
    <w:pPr>
      <w:numPr>
        <w:ilvl w:val="3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Level5">
    <w:name w:val="Level 5"/>
    <w:basedOn w:val="a1"/>
    <w:rsid w:val="00C43F37"/>
    <w:pPr>
      <w:numPr>
        <w:ilvl w:val="4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Level6">
    <w:name w:val="Level 6"/>
    <w:basedOn w:val="a1"/>
    <w:rsid w:val="00C43F37"/>
    <w:pPr>
      <w:numPr>
        <w:ilvl w:val="5"/>
        <w:numId w:val="1"/>
      </w:numPr>
      <w:suppressAutoHyphens w:val="0"/>
      <w:overflowPunct/>
      <w:autoSpaceDE/>
      <w:spacing w:after="140" w:line="290" w:lineRule="auto"/>
      <w:jc w:val="both"/>
      <w:textAlignment w:val="auto"/>
    </w:pPr>
    <w:rPr>
      <w:rFonts w:ascii="Arial" w:hAnsi="Arial"/>
      <w:kern w:val="20"/>
      <w:szCs w:val="24"/>
      <w:lang w:val="en-GB" w:eastAsia="en-US"/>
    </w:rPr>
  </w:style>
  <w:style w:type="paragraph" w:customStyle="1" w:styleId="Level7">
    <w:name w:val="Level 7"/>
    <w:basedOn w:val="a1"/>
    <w:rsid w:val="00C43F37"/>
    <w:pPr>
      <w:numPr>
        <w:ilvl w:val="6"/>
        <w:numId w:val="1"/>
      </w:numPr>
      <w:suppressAutoHyphens w:val="0"/>
      <w:overflowPunct/>
      <w:autoSpaceDE/>
      <w:spacing w:after="140" w:line="290" w:lineRule="auto"/>
      <w:jc w:val="both"/>
      <w:textAlignment w:val="auto"/>
      <w:outlineLvl w:val="6"/>
    </w:pPr>
    <w:rPr>
      <w:rFonts w:ascii="Arial" w:hAnsi="Arial"/>
      <w:kern w:val="20"/>
      <w:szCs w:val="24"/>
      <w:lang w:val="en-GB" w:eastAsia="en-US"/>
    </w:rPr>
  </w:style>
  <w:style w:type="paragraph" w:customStyle="1" w:styleId="Level8">
    <w:name w:val="Level 8"/>
    <w:basedOn w:val="a1"/>
    <w:rsid w:val="00C43F37"/>
    <w:pPr>
      <w:numPr>
        <w:ilvl w:val="7"/>
        <w:numId w:val="1"/>
      </w:numPr>
      <w:suppressAutoHyphens w:val="0"/>
      <w:overflowPunct/>
      <w:autoSpaceDE/>
      <w:spacing w:after="140" w:line="290" w:lineRule="auto"/>
      <w:jc w:val="both"/>
      <w:textAlignment w:val="auto"/>
      <w:outlineLvl w:val="7"/>
    </w:pPr>
    <w:rPr>
      <w:rFonts w:ascii="Arial" w:hAnsi="Arial"/>
      <w:kern w:val="20"/>
      <w:szCs w:val="24"/>
      <w:lang w:val="en-GB" w:eastAsia="en-US"/>
    </w:rPr>
  </w:style>
  <w:style w:type="paragraph" w:customStyle="1" w:styleId="Level9">
    <w:name w:val="Level 9"/>
    <w:basedOn w:val="a1"/>
    <w:rsid w:val="00C43F37"/>
    <w:pPr>
      <w:numPr>
        <w:ilvl w:val="8"/>
        <w:numId w:val="1"/>
      </w:numPr>
      <w:suppressAutoHyphens w:val="0"/>
      <w:overflowPunct/>
      <w:autoSpaceDE/>
      <w:spacing w:after="140" w:line="290" w:lineRule="auto"/>
      <w:jc w:val="both"/>
      <w:textAlignment w:val="auto"/>
      <w:outlineLvl w:val="8"/>
    </w:pPr>
    <w:rPr>
      <w:rFonts w:ascii="Arial" w:hAnsi="Arial"/>
      <w:kern w:val="20"/>
      <w:szCs w:val="24"/>
      <w:lang w:val="en-GB" w:eastAsia="en-US"/>
    </w:rPr>
  </w:style>
  <w:style w:type="paragraph" w:styleId="31">
    <w:name w:val="Body Text 3"/>
    <w:basedOn w:val="a1"/>
    <w:link w:val="32"/>
    <w:rsid w:val="00C43F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C43F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Основной текст_"/>
    <w:link w:val="33"/>
    <w:rsid w:val="00C43F37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9"/>
    <w:rsid w:val="00C43F3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1"/>
    <w:link w:val="a9"/>
    <w:rsid w:val="00C43F37"/>
    <w:pPr>
      <w:shd w:val="clear" w:color="auto" w:fill="FFFFFF"/>
      <w:suppressAutoHyphens w:val="0"/>
      <w:overflowPunct/>
      <w:autoSpaceDE/>
      <w:spacing w:after="120" w:line="0" w:lineRule="atLeast"/>
      <w:ind w:hanging="740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C43F3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customStyle="1" w:styleId="34">
    <w:name w:val="Стиль3"/>
    <w:basedOn w:val="a1"/>
    <w:rsid w:val="00C43F37"/>
    <w:pPr>
      <w:widowControl w:val="0"/>
      <w:tabs>
        <w:tab w:val="left" w:pos="1307"/>
      </w:tabs>
      <w:overflowPunct/>
      <w:autoSpaceDE/>
      <w:ind w:left="1080"/>
      <w:jc w:val="both"/>
      <w:textAlignment w:val="auto"/>
    </w:pPr>
    <w:rPr>
      <w:sz w:val="24"/>
    </w:rPr>
  </w:style>
  <w:style w:type="paragraph" w:customStyle="1" w:styleId="ConsPlusNormal">
    <w:name w:val="ConsPlusNormal"/>
    <w:link w:val="ConsPlusNormal0"/>
    <w:rsid w:val="00C43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1"/>
    <w:rsid w:val="00C43F37"/>
    <w:pPr>
      <w:overflowPunct/>
      <w:autoSpaceDE/>
      <w:spacing w:after="120" w:line="360" w:lineRule="atLeast"/>
      <w:ind w:firstLine="720"/>
      <w:jc w:val="both"/>
      <w:textAlignment w:val="auto"/>
    </w:pPr>
    <w:rPr>
      <w:sz w:val="24"/>
    </w:rPr>
  </w:style>
  <w:style w:type="paragraph" w:styleId="a">
    <w:name w:val="List Bullet"/>
    <w:basedOn w:val="a1"/>
    <w:uiPriority w:val="99"/>
    <w:unhideWhenUsed/>
    <w:rsid w:val="00C43F37"/>
    <w:pPr>
      <w:numPr>
        <w:numId w:val="2"/>
      </w:numPr>
      <w:tabs>
        <w:tab w:val="clear" w:pos="360"/>
        <w:tab w:val="num" w:pos="0"/>
      </w:tabs>
      <w:suppressAutoHyphens w:val="0"/>
      <w:overflowPunct/>
      <w:autoSpaceDE/>
      <w:spacing w:after="160" w:line="252" w:lineRule="auto"/>
      <w:ind w:left="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Полужирный"/>
    <w:basedOn w:val="a2"/>
    <w:rsid w:val="00444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basedOn w:val="a2"/>
    <w:rsid w:val="000F792C"/>
    <w:rPr>
      <w:color w:val="0066CC"/>
      <w:u w:val="single"/>
    </w:rPr>
  </w:style>
  <w:style w:type="character" w:customStyle="1" w:styleId="21">
    <w:name w:val="Основной текст (2)_"/>
    <w:basedOn w:val="a2"/>
    <w:link w:val="22"/>
    <w:rsid w:val="000F79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2"/>
    <w:rsid w:val="000F7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1"/>
    <w:link w:val="21"/>
    <w:rsid w:val="000F792C"/>
    <w:pPr>
      <w:widowControl w:val="0"/>
      <w:shd w:val="clear" w:color="auto" w:fill="FFFFFF"/>
      <w:suppressAutoHyphens w:val="0"/>
      <w:overflowPunct/>
      <w:autoSpaceDE/>
      <w:spacing w:before="180" w:line="263" w:lineRule="exact"/>
      <w:ind w:hanging="340"/>
      <w:jc w:val="both"/>
      <w:textAlignment w:val="auto"/>
    </w:pPr>
    <w:rPr>
      <w:sz w:val="22"/>
      <w:szCs w:val="22"/>
      <w:lang w:eastAsia="en-US"/>
    </w:rPr>
  </w:style>
  <w:style w:type="character" w:customStyle="1" w:styleId="3Exact">
    <w:name w:val="Основной текст (3) Exact"/>
    <w:basedOn w:val="a2"/>
    <w:rsid w:val="000F7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b">
    <w:name w:val="footer"/>
    <w:basedOn w:val="a1"/>
    <w:link w:val="ac"/>
    <w:uiPriority w:val="99"/>
    <w:unhideWhenUsed/>
    <w:rsid w:val="000F792C"/>
    <w:pPr>
      <w:widowControl w:val="0"/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2"/>
    <w:link w:val="ab"/>
    <w:uiPriority w:val="99"/>
    <w:rsid w:val="000F79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5">
    <w:name w:val="Основной текст (3)_"/>
    <w:basedOn w:val="a2"/>
    <w:link w:val="36"/>
    <w:rsid w:val="000F79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0F792C"/>
    <w:pPr>
      <w:widowControl w:val="0"/>
      <w:shd w:val="clear" w:color="auto" w:fill="FFFFFF"/>
      <w:suppressAutoHyphens w:val="0"/>
      <w:overflowPunct/>
      <w:autoSpaceDE/>
      <w:spacing w:after="180" w:line="266" w:lineRule="exact"/>
      <w:jc w:val="center"/>
      <w:textAlignment w:val="auto"/>
    </w:pPr>
    <w:rPr>
      <w:b/>
      <w:bCs/>
      <w:sz w:val="22"/>
      <w:szCs w:val="22"/>
      <w:lang w:eastAsia="en-US"/>
    </w:rPr>
  </w:style>
  <w:style w:type="paragraph" w:styleId="ad">
    <w:name w:val="List Paragraph"/>
    <w:basedOn w:val="a1"/>
    <w:link w:val="ae"/>
    <w:uiPriority w:val="34"/>
    <w:qFormat/>
    <w:rsid w:val="001C7BAF"/>
    <w:pPr>
      <w:ind w:left="720"/>
      <w:contextualSpacing/>
    </w:pPr>
  </w:style>
  <w:style w:type="character" w:styleId="af">
    <w:name w:val="annotation reference"/>
    <w:basedOn w:val="a2"/>
    <w:uiPriority w:val="99"/>
    <w:semiHidden/>
    <w:unhideWhenUsed/>
    <w:rsid w:val="00EE66F9"/>
    <w:rPr>
      <w:sz w:val="16"/>
      <w:szCs w:val="16"/>
    </w:rPr>
  </w:style>
  <w:style w:type="paragraph" w:styleId="af0">
    <w:name w:val="annotation text"/>
    <w:basedOn w:val="a1"/>
    <w:link w:val="af1"/>
    <w:uiPriority w:val="99"/>
    <w:unhideWhenUsed/>
    <w:rsid w:val="00EE66F9"/>
  </w:style>
  <w:style w:type="character" w:customStyle="1" w:styleId="af1">
    <w:name w:val="Текст примечания Знак"/>
    <w:basedOn w:val="a2"/>
    <w:link w:val="af0"/>
    <w:uiPriority w:val="99"/>
    <w:rsid w:val="00EE6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66F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E66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Balloon Text"/>
    <w:basedOn w:val="a1"/>
    <w:link w:val="af5"/>
    <w:uiPriority w:val="99"/>
    <w:semiHidden/>
    <w:unhideWhenUsed/>
    <w:rsid w:val="00EE66F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EE66F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VL">
    <w:name w:val="VL_Сноска Знак"/>
    <w:link w:val="VL0"/>
    <w:locked/>
    <w:rsid w:val="00D14788"/>
    <w:rPr>
      <w:rFonts w:ascii="Calibri" w:hAnsi="Calibri"/>
      <w:color w:val="31373C"/>
      <w:sz w:val="20"/>
    </w:rPr>
  </w:style>
  <w:style w:type="character" w:customStyle="1" w:styleId="NoSpacingChar">
    <w:name w:val="No Spacing Char"/>
    <w:link w:val="12"/>
    <w:locked/>
    <w:rsid w:val="00D14788"/>
    <w:rPr>
      <w:rFonts w:ascii="Arial Unicode MS" w:eastAsia="Times New Roman"/>
      <w:color w:val="000000"/>
      <w:lang w:eastAsia="ru-RU"/>
    </w:rPr>
  </w:style>
  <w:style w:type="character" w:customStyle="1" w:styleId="ConsPlusNormal0">
    <w:name w:val="ConsPlusNormal Знак"/>
    <w:link w:val="ConsPlusNormal"/>
    <w:locked/>
    <w:rsid w:val="00D147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VL0">
    <w:name w:val="VL_Сноска"/>
    <w:basedOn w:val="a1"/>
    <w:link w:val="VL"/>
    <w:rsid w:val="00D14788"/>
    <w:pPr>
      <w:suppressAutoHyphens w:val="0"/>
      <w:overflowPunct/>
      <w:autoSpaceDE/>
      <w:jc w:val="both"/>
      <w:textAlignment w:val="auto"/>
    </w:pPr>
    <w:rPr>
      <w:rFonts w:ascii="Calibri" w:eastAsiaTheme="minorHAnsi" w:hAnsi="Calibri" w:cstheme="minorBidi"/>
      <w:color w:val="31373C"/>
      <w:szCs w:val="22"/>
      <w:lang w:eastAsia="en-US"/>
    </w:rPr>
  </w:style>
  <w:style w:type="paragraph" w:customStyle="1" w:styleId="12">
    <w:name w:val="Без интервала1"/>
    <w:link w:val="NoSpacingChar"/>
    <w:rsid w:val="00D14788"/>
    <w:pPr>
      <w:spacing w:after="0" w:line="240" w:lineRule="auto"/>
    </w:pPr>
    <w:rPr>
      <w:rFonts w:ascii="Arial Unicode MS" w:eastAsia="Times New Roman"/>
      <w:color w:val="00000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5E5C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ListParagraphChar">
    <w:name w:val="List Paragraph Char"/>
    <w:link w:val="13"/>
    <w:locked/>
    <w:rsid w:val="005E5C2B"/>
    <w:rPr>
      <w:rFonts w:ascii="Times New Roman" w:hAnsi="Times New Roman"/>
      <w:sz w:val="28"/>
      <w:lang w:eastAsia="ru-RU"/>
    </w:rPr>
  </w:style>
  <w:style w:type="paragraph" w:customStyle="1" w:styleId="13">
    <w:name w:val="Абзац списка1"/>
    <w:basedOn w:val="a1"/>
    <w:link w:val="ListParagraphChar"/>
    <w:rsid w:val="005E5C2B"/>
    <w:pPr>
      <w:suppressAutoHyphens w:val="0"/>
      <w:overflowPunct/>
      <w:autoSpaceDE/>
      <w:ind w:left="720"/>
      <w:textAlignment w:val="auto"/>
    </w:pPr>
    <w:rPr>
      <w:rFonts w:eastAsiaTheme="minorHAnsi" w:cstheme="minorBidi"/>
      <w:sz w:val="28"/>
      <w:szCs w:val="22"/>
      <w:lang w:eastAsia="ru-RU"/>
    </w:rPr>
  </w:style>
  <w:style w:type="paragraph" w:customStyle="1" w:styleId="af6">
    <w:name w:val="Стиль статьи договора + курсив"/>
    <w:basedOn w:val="a1"/>
    <w:rsid w:val="005E5C2B"/>
    <w:pPr>
      <w:widowControl w:val="0"/>
      <w:numPr>
        <w:ilvl w:val="1"/>
      </w:numPr>
      <w:tabs>
        <w:tab w:val="num" w:pos="643"/>
        <w:tab w:val="num" w:pos="1692"/>
      </w:tabs>
      <w:suppressAutoHyphens w:val="0"/>
      <w:overflowPunct/>
      <w:autoSpaceDE/>
      <w:spacing w:after="60"/>
      <w:ind w:left="1692" w:hanging="432"/>
      <w:jc w:val="both"/>
      <w:textAlignment w:val="auto"/>
      <w:outlineLvl w:val="1"/>
    </w:pPr>
    <w:rPr>
      <w:iCs/>
      <w:lang w:val="x-none" w:eastAsia="ru-RU"/>
    </w:rPr>
  </w:style>
  <w:style w:type="character" w:customStyle="1" w:styleId="ae">
    <w:name w:val="Абзац списка Знак"/>
    <w:link w:val="ad"/>
    <w:uiPriority w:val="34"/>
    <w:locked/>
    <w:rsid w:val="005E5C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L1">
    <w:name w:val="VL_Основной текст Знак"/>
    <w:link w:val="VL2"/>
    <w:locked/>
    <w:rsid w:val="00430975"/>
    <w:rPr>
      <w:rFonts w:ascii="Times New Roman" w:hAnsi="Times New Roman"/>
      <w:color w:val="141618"/>
      <w:sz w:val="20"/>
    </w:rPr>
  </w:style>
  <w:style w:type="paragraph" w:customStyle="1" w:styleId="VL2">
    <w:name w:val="VL_Основной текст"/>
    <w:basedOn w:val="a1"/>
    <w:link w:val="VL1"/>
    <w:rsid w:val="00430975"/>
    <w:pPr>
      <w:suppressAutoHyphens w:val="0"/>
      <w:overflowPunct/>
      <w:autoSpaceDE/>
      <w:spacing w:before="240"/>
      <w:jc w:val="both"/>
      <w:textAlignment w:val="auto"/>
    </w:pPr>
    <w:rPr>
      <w:rFonts w:eastAsiaTheme="minorHAnsi" w:cstheme="minorBidi"/>
      <w:color w:val="141618"/>
      <w:szCs w:val="22"/>
      <w:lang w:eastAsia="en-US"/>
    </w:rPr>
  </w:style>
  <w:style w:type="character" w:customStyle="1" w:styleId="af7">
    <w:name w:val="Колонтитул"/>
    <w:basedOn w:val="a2"/>
    <w:rsid w:val="001B4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2"/>
    <w:rsid w:val="001B4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table" w:styleId="af8">
    <w:name w:val="Table Grid"/>
    <w:basedOn w:val="a3"/>
    <w:uiPriority w:val="39"/>
    <w:rsid w:val="001B47A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6108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10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655B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9">
    <w:name w:val="header"/>
    <w:basedOn w:val="a1"/>
    <w:link w:val="afa"/>
    <w:uiPriority w:val="99"/>
    <w:unhideWhenUsed/>
    <w:rsid w:val="0057207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5720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 Spacing"/>
    <w:uiPriority w:val="1"/>
    <w:qFormat/>
    <w:rsid w:val="0011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тиль Подабзаца"/>
    <w:basedOn w:val="a5"/>
    <w:qFormat/>
    <w:rsid w:val="00DC66F4"/>
    <w:pPr>
      <w:widowControl/>
      <w:tabs>
        <w:tab w:val="num" w:pos="360"/>
      </w:tabs>
      <w:suppressAutoHyphens w:val="0"/>
      <w:autoSpaceDE/>
      <w:spacing w:after="120"/>
      <w:contextualSpacing/>
      <w:outlineLvl w:val="5"/>
    </w:pPr>
    <w:rPr>
      <w:rFonts w:eastAsia="Calibri"/>
      <w:kern w:val="20"/>
      <w:lang w:eastAsia="en-US"/>
    </w:rPr>
  </w:style>
  <w:style w:type="paragraph" w:customStyle="1" w:styleId="afd">
    <w:name w:val="Стиль Абзаца"/>
    <w:basedOn w:val="a5"/>
    <w:qFormat/>
    <w:rsid w:val="00DC66F4"/>
    <w:pPr>
      <w:widowControl/>
      <w:tabs>
        <w:tab w:val="num" w:pos="360"/>
      </w:tabs>
      <w:suppressAutoHyphens w:val="0"/>
      <w:autoSpaceDE/>
      <w:spacing w:after="120"/>
      <w:contextualSpacing/>
      <w:outlineLvl w:val="4"/>
    </w:pPr>
    <w:rPr>
      <w:rFonts w:eastAsia="Calibri"/>
      <w:kern w:val="20"/>
      <w:lang w:eastAsia="en-US"/>
    </w:rPr>
  </w:style>
  <w:style w:type="character" w:customStyle="1" w:styleId="afe">
    <w:name w:val="Цветовое выделение"/>
    <w:uiPriority w:val="99"/>
    <w:rsid w:val="00310006"/>
    <w:rPr>
      <w:b/>
      <w:color w:val="26282F"/>
    </w:rPr>
  </w:style>
  <w:style w:type="character" w:customStyle="1" w:styleId="aff">
    <w:name w:val="Гипертекстовая ссылка"/>
    <w:basedOn w:val="afe"/>
    <w:uiPriority w:val="99"/>
    <w:rsid w:val="00310006"/>
    <w:rPr>
      <w:rFonts w:cs="Times New Roman"/>
      <w:b w:val="0"/>
      <w:color w:val="106BBE"/>
    </w:rPr>
  </w:style>
  <w:style w:type="paragraph" w:customStyle="1" w:styleId="24">
    <w:name w:val="Знак Знак Знак2 Знак"/>
    <w:basedOn w:val="a1"/>
    <w:rsid w:val="009A576C"/>
    <w:pPr>
      <w:widowControl w:val="0"/>
      <w:overflowPunct/>
      <w:autoSpaceDE/>
      <w:spacing w:after="160" w:line="240" w:lineRule="exact"/>
      <w:jc w:val="right"/>
      <w:textAlignment w:val="auto"/>
    </w:pPr>
    <w:rPr>
      <w:lang w:val="en-GB"/>
    </w:rPr>
  </w:style>
  <w:style w:type="paragraph" w:customStyle="1" w:styleId="14">
    <w:name w:val="Текст примечания1"/>
    <w:basedOn w:val="a1"/>
    <w:rsid w:val="009A576C"/>
    <w:pPr>
      <w:overflowPunct/>
      <w:autoSpaceDE/>
      <w:textAlignment w:val="auto"/>
    </w:pPr>
  </w:style>
  <w:style w:type="paragraph" w:styleId="aff0">
    <w:name w:val="Revision"/>
    <w:hidden/>
    <w:uiPriority w:val="99"/>
    <w:semiHidden/>
    <w:rsid w:val="00DE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Placeholder Text"/>
    <w:basedOn w:val="a2"/>
    <w:uiPriority w:val="99"/>
    <w:semiHidden/>
    <w:rsid w:val="00B711EB"/>
    <w:rPr>
      <w:color w:val="808080"/>
    </w:rPr>
  </w:style>
  <w:style w:type="character" w:customStyle="1" w:styleId="15">
    <w:name w:val="Стиль1"/>
    <w:basedOn w:val="a2"/>
    <w:uiPriority w:val="1"/>
    <w:rsid w:val="00B711EB"/>
    <w:rPr>
      <w:rFonts w:ascii="Times New Roman" w:hAnsi="Times New Roman"/>
      <w:b/>
      <w:sz w:val="24"/>
    </w:rPr>
  </w:style>
  <w:style w:type="paragraph" w:styleId="aff2">
    <w:name w:val="footnote text"/>
    <w:basedOn w:val="a1"/>
    <w:link w:val="aff3"/>
    <w:uiPriority w:val="99"/>
    <w:semiHidden/>
    <w:unhideWhenUsed/>
    <w:rsid w:val="007A1462"/>
  </w:style>
  <w:style w:type="character" w:customStyle="1" w:styleId="aff3">
    <w:name w:val="Текст сноски Знак"/>
    <w:basedOn w:val="a2"/>
    <w:link w:val="aff2"/>
    <w:uiPriority w:val="99"/>
    <w:semiHidden/>
    <w:rsid w:val="007A14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4">
    <w:name w:val="footnote reference"/>
    <w:basedOn w:val="a2"/>
    <w:uiPriority w:val="99"/>
    <w:semiHidden/>
    <w:unhideWhenUsed/>
    <w:rsid w:val="007A1462"/>
    <w:rPr>
      <w:vertAlign w:val="superscript"/>
    </w:rPr>
  </w:style>
  <w:style w:type="character" w:customStyle="1" w:styleId="ConsNormal0">
    <w:name w:val="ConsNormal Знак"/>
    <w:link w:val="ConsNormal"/>
    <w:locked/>
    <w:rsid w:val="003E5B8A"/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Indent"/>
    <w:aliases w:val="Знак, Знак"/>
    <w:basedOn w:val="a1"/>
    <w:rsid w:val="00AC53CE"/>
    <w:pPr>
      <w:numPr>
        <w:ilvl w:val="1"/>
        <w:numId w:val="3"/>
      </w:numPr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p6">
    <w:name w:val="p6"/>
    <w:basedOn w:val="a1"/>
    <w:rsid w:val="00AC53CE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ff5">
    <w:name w:val="Body Text Indent"/>
    <w:basedOn w:val="a1"/>
    <w:link w:val="aff6"/>
    <w:uiPriority w:val="99"/>
    <w:semiHidden/>
    <w:unhideWhenUsed/>
    <w:rsid w:val="00C82CE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uiPriority w:val="99"/>
    <w:semiHidden/>
    <w:rsid w:val="00C82C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Indent 2"/>
    <w:basedOn w:val="a1"/>
    <w:link w:val="26"/>
    <w:uiPriority w:val="99"/>
    <w:semiHidden/>
    <w:unhideWhenUsed/>
    <w:rsid w:val="00E55DB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E55D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9FA4-C6EF-4D27-A4EF-532368CC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Яна Олеговна</dc:creator>
  <cp:keywords/>
  <dc:description/>
  <cp:lastModifiedBy>Булатова Татьяна Алексеевна</cp:lastModifiedBy>
  <cp:revision>29</cp:revision>
  <cp:lastPrinted>2022-08-22T12:31:00Z</cp:lastPrinted>
  <dcterms:created xsi:type="dcterms:W3CDTF">2023-03-30T13:50:00Z</dcterms:created>
  <dcterms:modified xsi:type="dcterms:W3CDTF">2025-07-09T09:43:00Z</dcterms:modified>
</cp:coreProperties>
</file>